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C30" w:rsidRDefault="007E040E">
      <w:pPr>
        <w:rPr>
          <w:lang w:val="ro-RO"/>
        </w:rPr>
      </w:pPr>
      <w:r>
        <w:rPr>
          <w:lang w:val="ro-RO"/>
        </w:rPr>
        <w:t>Colegiul Tehnic T.F.,,Anghel Saligny’’ – Simeria</w:t>
      </w:r>
    </w:p>
    <w:p w:rsidR="007E040E" w:rsidRDefault="007E040E">
      <w:pPr>
        <w:rPr>
          <w:lang w:val="ro-RO"/>
        </w:rPr>
      </w:pPr>
      <w:r>
        <w:rPr>
          <w:lang w:val="ro-RO"/>
        </w:rPr>
        <w:t>Structura: Școala Gimnazială ,,Sigismund Toduță’’</w:t>
      </w:r>
      <w:r w:rsidR="00C16939">
        <w:rPr>
          <w:lang w:val="ro-RO"/>
        </w:rPr>
        <w:t xml:space="preserve">                                                Numele elevului ..................................</w:t>
      </w:r>
    </w:p>
    <w:p w:rsidR="007E040E" w:rsidRDefault="007E040E">
      <w:pPr>
        <w:rPr>
          <w:lang w:val="ro-RO"/>
        </w:rPr>
      </w:pPr>
      <w:r>
        <w:rPr>
          <w:lang w:val="ro-RO"/>
        </w:rPr>
        <w:t>Prof. Cosma Teodora</w:t>
      </w:r>
      <w:r w:rsidR="00C16939">
        <w:rPr>
          <w:lang w:val="ro-RO"/>
        </w:rPr>
        <w:t xml:space="preserve">                                                                                                                           Clasa a V – a ....</w:t>
      </w:r>
    </w:p>
    <w:p w:rsidR="00DF794E" w:rsidRDefault="00DF794E" w:rsidP="007E040E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DF794E" w:rsidRDefault="007E040E" w:rsidP="007E040E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E040E">
        <w:rPr>
          <w:rFonts w:ascii="Times New Roman" w:hAnsi="Times New Roman" w:cs="Times New Roman"/>
          <w:b/>
          <w:sz w:val="24"/>
          <w:szCs w:val="24"/>
          <w:lang w:val="ro-RO"/>
        </w:rPr>
        <w:t>Scrierea numerelor naturale. Axa numerelor</w:t>
      </w:r>
    </w:p>
    <w:p w:rsidR="0078787A" w:rsidRPr="0078787A" w:rsidRDefault="0078787A" w:rsidP="0078787A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A772F6" w:rsidRDefault="00DF794E" w:rsidP="00A772F6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►</w:t>
      </w:r>
      <w:r w:rsidR="00A772F6" w:rsidRPr="00A772F6">
        <w:rPr>
          <w:rFonts w:ascii="Times New Roman" w:hAnsi="Times New Roman" w:cs="Times New Roman"/>
          <w:sz w:val="24"/>
          <w:szCs w:val="24"/>
          <w:lang w:val="ro-RO"/>
        </w:rPr>
        <w:t>În sistemul de numerație zecimal</w:t>
      </w:r>
      <w:r w:rsidR="00A772F6">
        <w:rPr>
          <w:rFonts w:ascii="Times New Roman" w:hAnsi="Times New Roman" w:cs="Times New Roman"/>
          <w:sz w:val="24"/>
          <w:szCs w:val="24"/>
          <w:lang w:val="ro-RO"/>
        </w:rPr>
        <w:t>, numerele naturale se scriu cu cifrele arabe: ...........................................</w:t>
      </w:r>
    </w:p>
    <w:p w:rsidR="00AF37F1" w:rsidRDefault="00DF794E" w:rsidP="00A772F6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►</w:t>
      </w:r>
      <w:r w:rsidR="00AF37F1">
        <w:rPr>
          <w:rFonts w:ascii="Times New Roman" w:hAnsi="Times New Roman" w:cs="Times New Roman"/>
          <w:sz w:val="24"/>
          <w:szCs w:val="24"/>
          <w:lang w:val="ro-RO"/>
        </w:rPr>
        <w:t>Scrieți cu cifre numerele: a) doisprezece ..... ; b) douăzeci și cinci ........ ; c) o sută șaizeci și trei ...........</w:t>
      </w:r>
    </w:p>
    <w:p w:rsidR="00652242" w:rsidRDefault="00DF794E" w:rsidP="00A772F6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► </w:t>
      </w:r>
      <w:r w:rsidR="00652242">
        <w:rPr>
          <w:rFonts w:ascii="Times New Roman" w:hAnsi="Times New Roman" w:cs="Times New Roman"/>
          <w:sz w:val="24"/>
          <w:szCs w:val="24"/>
          <w:lang w:val="ro-RO"/>
        </w:rPr>
        <w:t>Dați exemple de numere naturale, respectând forma generalizată precizată:</w:t>
      </w:r>
    </w:p>
    <w:tbl>
      <w:tblPr>
        <w:tblStyle w:val="TableGrid"/>
        <w:tblW w:w="0" w:type="auto"/>
        <w:tblInd w:w="610" w:type="dxa"/>
        <w:tblLook w:val="04A0"/>
      </w:tblPr>
      <w:tblGrid>
        <w:gridCol w:w="2093"/>
        <w:gridCol w:w="1701"/>
        <w:gridCol w:w="1838"/>
        <w:gridCol w:w="1847"/>
        <w:gridCol w:w="1843"/>
      </w:tblGrid>
      <w:tr w:rsidR="00A218E8" w:rsidTr="00A218E8">
        <w:trPr>
          <w:trHeight w:val="249"/>
        </w:trPr>
        <w:tc>
          <w:tcPr>
            <w:tcW w:w="2093" w:type="dxa"/>
            <w:vMerge w:val="restart"/>
          </w:tcPr>
          <w:p w:rsidR="00A218E8" w:rsidRPr="00A218E8" w:rsidRDefault="00A218E8" w:rsidP="00A218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A218E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Forma</w:t>
            </w:r>
          </w:p>
          <w:p w:rsidR="00A218E8" w:rsidRDefault="00A218E8" w:rsidP="00A218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218E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numărului</w:t>
            </w:r>
          </w:p>
        </w:tc>
        <w:tc>
          <w:tcPr>
            <w:tcW w:w="1701" w:type="dxa"/>
            <w:vMerge w:val="restart"/>
          </w:tcPr>
          <w:p w:rsidR="00A218E8" w:rsidRPr="00A218E8" w:rsidRDefault="00A218E8" w:rsidP="00A218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A218E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Cel mai mic</w:t>
            </w:r>
          </w:p>
          <w:p w:rsidR="00A218E8" w:rsidRPr="00A218E8" w:rsidRDefault="00A218E8" w:rsidP="00A218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A218E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număr</w:t>
            </w:r>
          </w:p>
        </w:tc>
        <w:tc>
          <w:tcPr>
            <w:tcW w:w="1838" w:type="dxa"/>
            <w:vMerge w:val="restart"/>
          </w:tcPr>
          <w:p w:rsidR="00A218E8" w:rsidRPr="00A218E8" w:rsidRDefault="00A218E8" w:rsidP="00A218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A218E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Cel mai mare</w:t>
            </w:r>
          </w:p>
          <w:p w:rsidR="00A218E8" w:rsidRPr="00A218E8" w:rsidRDefault="00A218E8" w:rsidP="00A218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A218E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număr</w:t>
            </w:r>
          </w:p>
        </w:tc>
        <w:tc>
          <w:tcPr>
            <w:tcW w:w="3690" w:type="dxa"/>
            <w:gridSpan w:val="2"/>
            <w:tcBorders>
              <w:bottom w:val="single" w:sz="4" w:space="0" w:color="auto"/>
            </w:tcBorders>
          </w:tcPr>
          <w:p w:rsidR="00A218E8" w:rsidRPr="00A218E8" w:rsidRDefault="00A218E8" w:rsidP="00A218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Răsturnatul numărului</w:t>
            </w:r>
          </w:p>
        </w:tc>
      </w:tr>
      <w:tr w:rsidR="00A218E8" w:rsidTr="00A218E8">
        <w:trPr>
          <w:trHeight w:val="208"/>
        </w:trPr>
        <w:tc>
          <w:tcPr>
            <w:tcW w:w="2093" w:type="dxa"/>
            <w:vMerge/>
          </w:tcPr>
          <w:p w:rsidR="00A218E8" w:rsidRPr="00A218E8" w:rsidRDefault="00A218E8" w:rsidP="00A218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701" w:type="dxa"/>
            <w:vMerge/>
          </w:tcPr>
          <w:p w:rsidR="00A218E8" w:rsidRPr="00A218E8" w:rsidRDefault="00A218E8" w:rsidP="00A218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838" w:type="dxa"/>
            <w:vMerge/>
          </w:tcPr>
          <w:p w:rsidR="00A218E8" w:rsidRPr="00A218E8" w:rsidRDefault="00A218E8" w:rsidP="00A218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847" w:type="dxa"/>
            <w:tcBorders>
              <w:top w:val="single" w:sz="4" w:space="0" w:color="auto"/>
              <w:right w:val="single" w:sz="4" w:space="0" w:color="auto"/>
            </w:tcBorders>
          </w:tcPr>
          <w:p w:rsidR="00A218E8" w:rsidRDefault="00A218E8" w:rsidP="00A218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mic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A218E8" w:rsidRDefault="00A218E8" w:rsidP="00A218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mare</w:t>
            </w:r>
          </w:p>
        </w:tc>
      </w:tr>
      <w:tr w:rsidR="00A218E8" w:rsidTr="00A218E8">
        <w:tc>
          <w:tcPr>
            <w:tcW w:w="2093" w:type="dxa"/>
          </w:tcPr>
          <w:p w:rsidR="00A218E8" w:rsidRDefault="00A218E8" w:rsidP="00A218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52242">
              <w:rPr>
                <w:rFonts w:ascii="Times New Roman" w:hAnsi="Times New Roman" w:cs="Times New Roman"/>
                <w:position w:val="-6"/>
                <w:sz w:val="24"/>
                <w:szCs w:val="24"/>
                <w:lang w:val="ro-RO"/>
              </w:rPr>
              <w:object w:dxaOrig="320" w:dyaOrig="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.1pt;height:17.6pt" o:ole="">
                  <v:imagedata r:id="rId5" o:title=""/>
                </v:shape>
                <o:OLEObject Type="Embed" ProgID="Equation.3" ShapeID="_x0000_i1025" DrawAspect="Content" ObjectID="_1566933955" r:id="rId6"/>
              </w:object>
            </w:r>
          </w:p>
        </w:tc>
        <w:tc>
          <w:tcPr>
            <w:tcW w:w="1701" w:type="dxa"/>
          </w:tcPr>
          <w:p w:rsidR="00A218E8" w:rsidRDefault="00A218E8" w:rsidP="00A218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38" w:type="dxa"/>
          </w:tcPr>
          <w:p w:rsidR="00A218E8" w:rsidRDefault="00A218E8" w:rsidP="00A218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47" w:type="dxa"/>
            <w:tcBorders>
              <w:right w:val="single" w:sz="4" w:space="0" w:color="auto"/>
            </w:tcBorders>
          </w:tcPr>
          <w:p w:rsidR="00A218E8" w:rsidRDefault="00A218E8" w:rsidP="00A218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218E8" w:rsidRDefault="00A218E8" w:rsidP="00A218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A218E8" w:rsidTr="00A218E8">
        <w:tc>
          <w:tcPr>
            <w:tcW w:w="2093" w:type="dxa"/>
          </w:tcPr>
          <w:p w:rsidR="00A218E8" w:rsidRDefault="00A218E8" w:rsidP="00A218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52242">
              <w:rPr>
                <w:rFonts w:ascii="Times New Roman" w:hAnsi="Times New Roman" w:cs="Times New Roman"/>
                <w:position w:val="-6"/>
                <w:sz w:val="24"/>
                <w:szCs w:val="24"/>
                <w:lang w:val="ro-RO"/>
              </w:rPr>
              <w:object w:dxaOrig="420" w:dyaOrig="340">
                <v:shape id="_x0000_i1026" type="#_x0000_t75" style="width:20.7pt;height:17.6pt" o:ole="">
                  <v:imagedata r:id="rId7" o:title=""/>
                </v:shape>
                <o:OLEObject Type="Embed" ProgID="Equation.3" ShapeID="_x0000_i1026" DrawAspect="Content" ObjectID="_1566933956" r:id="rId8"/>
              </w:object>
            </w:r>
          </w:p>
        </w:tc>
        <w:tc>
          <w:tcPr>
            <w:tcW w:w="1701" w:type="dxa"/>
          </w:tcPr>
          <w:p w:rsidR="00A218E8" w:rsidRDefault="00A218E8" w:rsidP="00A218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38" w:type="dxa"/>
          </w:tcPr>
          <w:p w:rsidR="00A218E8" w:rsidRDefault="00A218E8" w:rsidP="00A218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47" w:type="dxa"/>
            <w:tcBorders>
              <w:right w:val="single" w:sz="4" w:space="0" w:color="auto"/>
            </w:tcBorders>
          </w:tcPr>
          <w:p w:rsidR="00A218E8" w:rsidRDefault="00A218E8" w:rsidP="00A218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218E8" w:rsidRDefault="00A218E8" w:rsidP="00A218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A218E8" w:rsidTr="00A218E8">
        <w:tc>
          <w:tcPr>
            <w:tcW w:w="2093" w:type="dxa"/>
          </w:tcPr>
          <w:p w:rsidR="00A218E8" w:rsidRDefault="00A218E8" w:rsidP="00A218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52242">
              <w:rPr>
                <w:rFonts w:ascii="Times New Roman" w:hAnsi="Times New Roman" w:cs="Times New Roman"/>
                <w:position w:val="-6"/>
                <w:sz w:val="24"/>
                <w:szCs w:val="24"/>
                <w:lang w:val="ro-RO"/>
              </w:rPr>
              <w:object w:dxaOrig="560" w:dyaOrig="340">
                <v:shape id="_x0000_i1027" type="#_x0000_t75" style="width:27.55pt;height:17.6pt" o:ole="">
                  <v:imagedata r:id="rId9" o:title=""/>
                </v:shape>
                <o:OLEObject Type="Embed" ProgID="Equation.3" ShapeID="_x0000_i1027" DrawAspect="Content" ObjectID="_1566933957" r:id="rId10"/>
              </w:object>
            </w:r>
          </w:p>
        </w:tc>
        <w:tc>
          <w:tcPr>
            <w:tcW w:w="1701" w:type="dxa"/>
          </w:tcPr>
          <w:p w:rsidR="00A218E8" w:rsidRDefault="00A218E8" w:rsidP="00A218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38" w:type="dxa"/>
          </w:tcPr>
          <w:p w:rsidR="00A218E8" w:rsidRDefault="00A218E8" w:rsidP="00A218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47" w:type="dxa"/>
            <w:tcBorders>
              <w:right w:val="single" w:sz="4" w:space="0" w:color="auto"/>
            </w:tcBorders>
          </w:tcPr>
          <w:p w:rsidR="00A218E8" w:rsidRDefault="00A218E8" w:rsidP="00A218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218E8" w:rsidRDefault="00A218E8" w:rsidP="00A218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A218E8" w:rsidTr="00A218E8">
        <w:tc>
          <w:tcPr>
            <w:tcW w:w="2093" w:type="dxa"/>
          </w:tcPr>
          <w:p w:rsidR="00A218E8" w:rsidRDefault="00A218E8" w:rsidP="00A218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52242">
              <w:rPr>
                <w:rFonts w:ascii="Times New Roman" w:hAnsi="Times New Roman" w:cs="Times New Roman"/>
                <w:position w:val="-12"/>
                <w:sz w:val="24"/>
                <w:szCs w:val="24"/>
                <w:lang w:val="ro-RO"/>
              </w:rPr>
              <w:object w:dxaOrig="880" w:dyaOrig="400">
                <v:shape id="_x0000_i1028" type="#_x0000_t75" style="width:44.45pt;height:20.7pt" o:ole="">
                  <v:imagedata r:id="rId11" o:title=""/>
                </v:shape>
                <o:OLEObject Type="Embed" ProgID="Equation.3" ShapeID="_x0000_i1028" DrawAspect="Content" ObjectID="_1566933958" r:id="rId12"/>
              </w:objec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n = 6</w:t>
            </w:r>
          </w:p>
        </w:tc>
        <w:tc>
          <w:tcPr>
            <w:tcW w:w="1701" w:type="dxa"/>
          </w:tcPr>
          <w:p w:rsidR="00A218E8" w:rsidRDefault="00A218E8" w:rsidP="00A218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38" w:type="dxa"/>
          </w:tcPr>
          <w:p w:rsidR="00A218E8" w:rsidRDefault="00A218E8" w:rsidP="00A218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47" w:type="dxa"/>
            <w:tcBorders>
              <w:right w:val="single" w:sz="4" w:space="0" w:color="auto"/>
            </w:tcBorders>
          </w:tcPr>
          <w:p w:rsidR="00A218E8" w:rsidRDefault="00A218E8" w:rsidP="00A218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218E8" w:rsidRDefault="00A218E8" w:rsidP="00A218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:rsidR="00C16939" w:rsidRDefault="00C16939" w:rsidP="00A772F6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184802" w:rsidRDefault="00DF794E" w:rsidP="00A772F6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  <w:r w:rsidR="00184802">
        <w:rPr>
          <w:rFonts w:ascii="Times New Roman" w:hAnsi="Times New Roman" w:cs="Times New Roman"/>
          <w:sz w:val="24"/>
          <w:szCs w:val="24"/>
          <w:lang w:val="ro-RO"/>
        </w:rPr>
        <w:t>►Scrieți în tabelul de mai jos, numerele: 47; 193; 56 208; 731 620; 2 381 745 690.</w:t>
      </w:r>
    </w:p>
    <w:tbl>
      <w:tblPr>
        <w:tblStyle w:val="TableGrid"/>
        <w:tblW w:w="0" w:type="auto"/>
        <w:tblInd w:w="534" w:type="dxa"/>
        <w:tblLayout w:type="fixed"/>
        <w:tblLook w:val="04A0"/>
      </w:tblPr>
      <w:tblGrid>
        <w:gridCol w:w="833"/>
        <w:gridCol w:w="868"/>
        <w:gridCol w:w="992"/>
        <w:gridCol w:w="709"/>
        <w:gridCol w:w="850"/>
        <w:gridCol w:w="928"/>
        <w:gridCol w:w="773"/>
        <w:gridCol w:w="709"/>
        <w:gridCol w:w="858"/>
        <w:gridCol w:w="701"/>
        <w:gridCol w:w="851"/>
        <w:gridCol w:w="858"/>
      </w:tblGrid>
      <w:tr w:rsidR="00184802" w:rsidTr="001A4D5B">
        <w:tc>
          <w:tcPr>
            <w:tcW w:w="2693" w:type="dxa"/>
            <w:gridSpan w:val="3"/>
          </w:tcPr>
          <w:p w:rsidR="00184802" w:rsidRDefault="00184802" w:rsidP="001848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Clasa miliardelor</w:t>
            </w:r>
          </w:p>
        </w:tc>
        <w:tc>
          <w:tcPr>
            <w:tcW w:w="2487" w:type="dxa"/>
            <w:gridSpan w:val="3"/>
          </w:tcPr>
          <w:p w:rsidR="00184802" w:rsidRDefault="00184802" w:rsidP="001848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Clasa milioanelor</w:t>
            </w:r>
          </w:p>
        </w:tc>
        <w:tc>
          <w:tcPr>
            <w:tcW w:w="2340" w:type="dxa"/>
            <w:gridSpan w:val="3"/>
          </w:tcPr>
          <w:p w:rsidR="00184802" w:rsidRDefault="00184802" w:rsidP="001848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Clasa miilor</w:t>
            </w:r>
          </w:p>
        </w:tc>
        <w:tc>
          <w:tcPr>
            <w:tcW w:w="2410" w:type="dxa"/>
            <w:gridSpan w:val="3"/>
          </w:tcPr>
          <w:p w:rsidR="00184802" w:rsidRDefault="00184802" w:rsidP="001848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Clasa unităților</w:t>
            </w:r>
          </w:p>
        </w:tc>
      </w:tr>
      <w:tr w:rsidR="00493058" w:rsidTr="001A4D5B">
        <w:tc>
          <w:tcPr>
            <w:tcW w:w="833" w:type="dxa"/>
            <w:tcBorders>
              <w:right w:val="single" w:sz="4" w:space="0" w:color="auto"/>
            </w:tcBorders>
          </w:tcPr>
          <w:p w:rsidR="00493058" w:rsidRDefault="00493058" w:rsidP="001848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sute</w:t>
            </w: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</w:tcPr>
          <w:p w:rsidR="00493058" w:rsidRDefault="00493058" w:rsidP="001848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zeci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93058" w:rsidRDefault="00493058" w:rsidP="001848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unități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93058" w:rsidRDefault="00493058" w:rsidP="00FE56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sute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93058" w:rsidRDefault="00493058" w:rsidP="00FE56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zeci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493058" w:rsidRDefault="00493058" w:rsidP="00FE56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unități</w:t>
            </w:r>
          </w:p>
        </w:tc>
        <w:tc>
          <w:tcPr>
            <w:tcW w:w="773" w:type="dxa"/>
            <w:tcBorders>
              <w:right w:val="single" w:sz="4" w:space="0" w:color="auto"/>
            </w:tcBorders>
          </w:tcPr>
          <w:p w:rsidR="00493058" w:rsidRDefault="00493058" w:rsidP="00FE56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sute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93058" w:rsidRDefault="00493058" w:rsidP="00FE56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zeci</w:t>
            </w:r>
          </w:p>
        </w:tc>
        <w:tc>
          <w:tcPr>
            <w:tcW w:w="858" w:type="dxa"/>
            <w:tcBorders>
              <w:left w:val="single" w:sz="4" w:space="0" w:color="auto"/>
            </w:tcBorders>
          </w:tcPr>
          <w:p w:rsidR="00493058" w:rsidRDefault="00493058" w:rsidP="00FE56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unități</w:t>
            </w:r>
          </w:p>
        </w:tc>
        <w:tc>
          <w:tcPr>
            <w:tcW w:w="701" w:type="dxa"/>
            <w:tcBorders>
              <w:right w:val="single" w:sz="4" w:space="0" w:color="auto"/>
            </w:tcBorders>
          </w:tcPr>
          <w:p w:rsidR="00493058" w:rsidRDefault="00493058" w:rsidP="00FE56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sute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93058" w:rsidRDefault="00493058" w:rsidP="00FE56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zeci</w:t>
            </w:r>
          </w:p>
        </w:tc>
        <w:tc>
          <w:tcPr>
            <w:tcW w:w="858" w:type="dxa"/>
            <w:tcBorders>
              <w:left w:val="single" w:sz="4" w:space="0" w:color="auto"/>
            </w:tcBorders>
          </w:tcPr>
          <w:p w:rsidR="00493058" w:rsidRDefault="00493058" w:rsidP="00FE56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unități</w:t>
            </w:r>
          </w:p>
        </w:tc>
      </w:tr>
      <w:tr w:rsidR="00493058" w:rsidTr="001A4D5B">
        <w:trPr>
          <w:trHeight w:val="277"/>
        </w:trPr>
        <w:tc>
          <w:tcPr>
            <w:tcW w:w="833" w:type="dxa"/>
            <w:tcBorders>
              <w:bottom w:val="single" w:sz="4" w:space="0" w:color="auto"/>
              <w:right w:val="single" w:sz="4" w:space="0" w:color="auto"/>
            </w:tcBorders>
          </w:tcPr>
          <w:p w:rsidR="001A4D5B" w:rsidRDefault="001A4D5B" w:rsidP="001848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02" w:rsidRDefault="00184802" w:rsidP="001848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184802" w:rsidRDefault="00184802" w:rsidP="001848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184802" w:rsidRDefault="00184802" w:rsidP="001848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02" w:rsidRDefault="00184802" w:rsidP="001848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928" w:type="dxa"/>
            <w:tcBorders>
              <w:left w:val="single" w:sz="4" w:space="0" w:color="auto"/>
              <w:bottom w:val="single" w:sz="4" w:space="0" w:color="auto"/>
            </w:tcBorders>
          </w:tcPr>
          <w:p w:rsidR="00184802" w:rsidRDefault="00184802" w:rsidP="001848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73" w:type="dxa"/>
            <w:tcBorders>
              <w:bottom w:val="single" w:sz="4" w:space="0" w:color="auto"/>
              <w:right w:val="single" w:sz="4" w:space="0" w:color="auto"/>
            </w:tcBorders>
          </w:tcPr>
          <w:p w:rsidR="00184802" w:rsidRDefault="00184802" w:rsidP="001848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02" w:rsidRDefault="00184802" w:rsidP="001848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58" w:type="dxa"/>
            <w:tcBorders>
              <w:left w:val="single" w:sz="4" w:space="0" w:color="auto"/>
              <w:bottom w:val="single" w:sz="4" w:space="0" w:color="auto"/>
            </w:tcBorders>
          </w:tcPr>
          <w:p w:rsidR="00184802" w:rsidRDefault="00184802" w:rsidP="001848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01" w:type="dxa"/>
            <w:tcBorders>
              <w:bottom w:val="single" w:sz="4" w:space="0" w:color="auto"/>
              <w:right w:val="single" w:sz="4" w:space="0" w:color="auto"/>
            </w:tcBorders>
          </w:tcPr>
          <w:p w:rsidR="00184802" w:rsidRDefault="00184802" w:rsidP="001848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02" w:rsidRDefault="00184802" w:rsidP="001848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58" w:type="dxa"/>
            <w:tcBorders>
              <w:left w:val="single" w:sz="4" w:space="0" w:color="auto"/>
              <w:bottom w:val="single" w:sz="4" w:space="0" w:color="auto"/>
            </w:tcBorders>
          </w:tcPr>
          <w:p w:rsidR="00184802" w:rsidRDefault="00184802" w:rsidP="001848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1A4D5B" w:rsidTr="001A4D5B">
        <w:trPr>
          <w:trHeight w:val="277"/>
        </w:trPr>
        <w:tc>
          <w:tcPr>
            <w:tcW w:w="8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5B" w:rsidRDefault="001A4D5B" w:rsidP="001848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5B" w:rsidRDefault="001A4D5B" w:rsidP="001848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4D5B" w:rsidRDefault="001A4D5B" w:rsidP="001848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5B" w:rsidRDefault="001A4D5B" w:rsidP="001848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5B" w:rsidRDefault="001A4D5B" w:rsidP="001848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4D5B" w:rsidRDefault="001A4D5B" w:rsidP="001848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5B" w:rsidRDefault="001A4D5B" w:rsidP="001848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5B" w:rsidRDefault="001A4D5B" w:rsidP="001848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4D5B" w:rsidRDefault="001A4D5B" w:rsidP="001848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5B" w:rsidRDefault="001A4D5B" w:rsidP="001848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5B" w:rsidRDefault="001A4D5B" w:rsidP="001848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4D5B" w:rsidRDefault="001A4D5B" w:rsidP="001848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1A4D5B" w:rsidTr="001A4D5B">
        <w:trPr>
          <w:trHeight w:val="232"/>
        </w:trPr>
        <w:tc>
          <w:tcPr>
            <w:tcW w:w="8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5B" w:rsidRDefault="001A4D5B" w:rsidP="001848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5B" w:rsidRDefault="001A4D5B" w:rsidP="001848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4D5B" w:rsidRDefault="001A4D5B" w:rsidP="001848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5B" w:rsidRDefault="001A4D5B" w:rsidP="001848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5B" w:rsidRDefault="001A4D5B" w:rsidP="001848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4D5B" w:rsidRDefault="001A4D5B" w:rsidP="001848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5B" w:rsidRDefault="001A4D5B" w:rsidP="001848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5B" w:rsidRDefault="001A4D5B" w:rsidP="001848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4D5B" w:rsidRDefault="001A4D5B" w:rsidP="001848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5B" w:rsidRDefault="001A4D5B" w:rsidP="001848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5B" w:rsidRDefault="001A4D5B" w:rsidP="001848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4D5B" w:rsidRDefault="001A4D5B" w:rsidP="001848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1A4D5B" w:rsidTr="001A4D5B">
        <w:trPr>
          <w:trHeight w:val="263"/>
        </w:trPr>
        <w:tc>
          <w:tcPr>
            <w:tcW w:w="8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5B" w:rsidRDefault="001A4D5B" w:rsidP="001848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5B" w:rsidRDefault="001A4D5B" w:rsidP="001848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4D5B" w:rsidRDefault="001A4D5B" w:rsidP="001848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5B" w:rsidRDefault="001A4D5B" w:rsidP="001848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5B" w:rsidRDefault="001A4D5B" w:rsidP="001848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4D5B" w:rsidRDefault="001A4D5B" w:rsidP="001848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5B" w:rsidRDefault="001A4D5B" w:rsidP="001848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5B" w:rsidRDefault="001A4D5B" w:rsidP="001848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4D5B" w:rsidRDefault="001A4D5B" w:rsidP="001848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5B" w:rsidRDefault="001A4D5B" w:rsidP="001848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5B" w:rsidRDefault="001A4D5B" w:rsidP="001848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4D5B" w:rsidRDefault="001A4D5B" w:rsidP="001848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1A4D5B" w:rsidTr="001A4D5B">
        <w:trPr>
          <w:trHeight w:val="305"/>
        </w:trPr>
        <w:tc>
          <w:tcPr>
            <w:tcW w:w="833" w:type="dxa"/>
            <w:tcBorders>
              <w:top w:val="single" w:sz="4" w:space="0" w:color="auto"/>
              <w:right w:val="single" w:sz="4" w:space="0" w:color="auto"/>
            </w:tcBorders>
          </w:tcPr>
          <w:p w:rsidR="001A4D5B" w:rsidRDefault="001A4D5B" w:rsidP="001848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D5B" w:rsidRDefault="001A4D5B" w:rsidP="001848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1A4D5B" w:rsidRDefault="001A4D5B" w:rsidP="001848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1A4D5B" w:rsidRDefault="001A4D5B" w:rsidP="001848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D5B" w:rsidRDefault="001A4D5B" w:rsidP="001848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</w:tcBorders>
          </w:tcPr>
          <w:p w:rsidR="001A4D5B" w:rsidRDefault="001A4D5B" w:rsidP="001848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73" w:type="dxa"/>
            <w:tcBorders>
              <w:top w:val="single" w:sz="4" w:space="0" w:color="auto"/>
              <w:right w:val="single" w:sz="4" w:space="0" w:color="auto"/>
            </w:tcBorders>
          </w:tcPr>
          <w:p w:rsidR="001A4D5B" w:rsidRDefault="001A4D5B" w:rsidP="001848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D5B" w:rsidRDefault="001A4D5B" w:rsidP="001848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</w:tcBorders>
          </w:tcPr>
          <w:p w:rsidR="001A4D5B" w:rsidRDefault="001A4D5B" w:rsidP="001848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01" w:type="dxa"/>
            <w:tcBorders>
              <w:top w:val="single" w:sz="4" w:space="0" w:color="auto"/>
              <w:right w:val="single" w:sz="4" w:space="0" w:color="auto"/>
            </w:tcBorders>
          </w:tcPr>
          <w:p w:rsidR="001A4D5B" w:rsidRDefault="001A4D5B" w:rsidP="001848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D5B" w:rsidRDefault="001A4D5B" w:rsidP="001848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</w:tcBorders>
          </w:tcPr>
          <w:p w:rsidR="001A4D5B" w:rsidRDefault="001A4D5B" w:rsidP="001848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:rsidR="00DF794E" w:rsidRDefault="00184802" w:rsidP="00A772F6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DF794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DF794E" w:rsidRDefault="009641C6" w:rsidP="00A772F6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</w:t>
      </w:r>
      <w:r w:rsidR="00DF794E">
        <w:rPr>
          <w:rFonts w:ascii="Times New Roman" w:hAnsi="Times New Roman" w:cs="Times New Roman"/>
          <w:sz w:val="24"/>
          <w:szCs w:val="24"/>
          <w:lang w:val="ro-RO"/>
        </w:rPr>
        <w:t>►Completați tabelul de mai jos</w:t>
      </w:r>
      <w:r w:rsidR="005D762A">
        <w:rPr>
          <w:rFonts w:ascii="Times New Roman" w:hAnsi="Times New Roman" w:cs="Times New Roman"/>
          <w:sz w:val="24"/>
          <w:szCs w:val="24"/>
          <w:lang w:val="ro-RO"/>
        </w:rPr>
        <w:t xml:space="preserve"> scriind numerele cu</w:t>
      </w:r>
      <w:r w:rsidR="00DF794E">
        <w:rPr>
          <w:rFonts w:ascii="Times New Roman" w:hAnsi="Times New Roman" w:cs="Times New Roman"/>
          <w:sz w:val="24"/>
          <w:szCs w:val="24"/>
          <w:lang w:val="ro-RO"/>
        </w:rPr>
        <w:t xml:space="preserve"> cifre arabe și romane corespunzătoare:   </w:t>
      </w:r>
    </w:p>
    <w:tbl>
      <w:tblPr>
        <w:tblStyle w:val="TableGrid"/>
        <w:tblpPr w:leftFromText="180" w:rightFromText="180" w:vertAnchor="text" w:horzAnchor="margin" w:tblpXSpec="center" w:tblpY="276"/>
        <w:tblW w:w="0" w:type="auto"/>
        <w:tblLook w:val="04A0"/>
      </w:tblPr>
      <w:tblGrid>
        <w:gridCol w:w="475"/>
        <w:gridCol w:w="517"/>
        <w:gridCol w:w="567"/>
        <w:gridCol w:w="567"/>
        <w:gridCol w:w="567"/>
        <w:gridCol w:w="567"/>
        <w:gridCol w:w="567"/>
        <w:gridCol w:w="851"/>
        <w:gridCol w:w="708"/>
        <w:gridCol w:w="709"/>
        <w:gridCol w:w="851"/>
        <w:gridCol w:w="850"/>
        <w:gridCol w:w="1985"/>
      </w:tblGrid>
      <w:tr w:rsidR="0078787A" w:rsidTr="0078787A">
        <w:tc>
          <w:tcPr>
            <w:tcW w:w="475" w:type="dxa"/>
          </w:tcPr>
          <w:p w:rsidR="0078787A" w:rsidRDefault="0078787A" w:rsidP="007878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517" w:type="dxa"/>
          </w:tcPr>
          <w:p w:rsidR="0078787A" w:rsidRDefault="0078787A" w:rsidP="007878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67" w:type="dxa"/>
          </w:tcPr>
          <w:p w:rsidR="0078787A" w:rsidRDefault="0078787A" w:rsidP="007878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567" w:type="dxa"/>
          </w:tcPr>
          <w:p w:rsidR="0078787A" w:rsidRDefault="0078787A" w:rsidP="007878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67" w:type="dxa"/>
          </w:tcPr>
          <w:p w:rsidR="0078787A" w:rsidRDefault="0078787A" w:rsidP="007878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567" w:type="dxa"/>
          </w:tcPr>
          <w:p w:rsidR="0078787A" w:rsidRDefault="0078787A" w:rsidP="007878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</w:t>
            </w:r>
          </w:p>
        </w:tc>
        <w:tc>
          <w:tcPr>
            <w:tcW w:w="567" w:type="dxa"/>
          </w:tcPr>
          <w:p w:rsidR="0078787A" w:rsidRDefault="0078787A" w:rsidP="007878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51" w:type="dxa"/>
          </w:tcPr>
          <w:p w:rsidR="0078787A" w:rsidRDefault="0078787A" w:rsidP="007878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19</w:t>
            </w:r>
          </w:p>
        </w:tc>
        <w:tc>
          <w:tcPr>
            <w:tcW w:w="708" w:type="dxa"/>
          </w:tcPr>
          <w:p w:rsidR="0078787A" w:rsidRDefault="0078787A" w:rsidP="007878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50</w:t>
            </w:r>
          </w:p>
        </w:tc>
        <w:tc>
          <w:tcPr>
            <w:tcW w:w="709" w:type="dxa"/>
          </w:tcPr>
          <w:p w:rsidR="0078787A" w:rsidRDefault="0078787A" w:rsidP="007878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51" w:type="dxa"/>
          </w:tcPr>
          <w:p w:rsidR="0078787A" w:rsidRDefault="0078787A" w:rsidP="007878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500</w:t>
            </w:r>
          </w:p>
        </w:tc>
        <w:tc>
          <w:tcPr>
            <w:tcW w:w="850" w:type="dxa"/>
          </w:tcPr>
          <w:p w:rsidR="0078787A" w:rsidRDefault="0078787A" w:rsidP="007878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1000</w:t>
            </w:r>
          </w:p>
        </w:tc>
        <w:tc>
          <w:tcPr>
            <w:tcW w:w="1985" w:type="dxa"/>
          </w:tcPr>
          <w:p w:rsidR="0078787A" w:rsidRDefault="0078787A" w:rsidP="007878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2017</w:t>
            </w:r>
          </w:p>
        </w:tc>
      </w:tr>
      <w:tr w:rsidR="0078787A" w:rsidTr="0078787A">
        <w:tc>
          <w:tcPr>
            <w:tcW w:w="475" w:type="dxa"/>
          </w:tcPr>
          <w:p w:rsidR="0078787A" w:rsidRDefault="0078787A" w:rsidP="007878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17" w:type="dxa"/>
          </w:tcPr>
          <w:p w:rsidR="0078787A" w:rsidRDefault="0078787A" w:rsidP="007878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II</w:t>
            </w:r>
          </w:p>
        </w:tc>
        <w:tc>
          <w:tcPr>
            <w:tcW w:w="567" w:type="dxa"/>
          </w:tcPr>
          <w:p w:rsidR="0078787A" w:rsidRDefault="0078787A" w:rsidP="007878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67" w:type="dxa"/>
          </w:tcPr>
          <w:p w:rsidR="0078787A" w:rsidRDefault="0078787A" w:rsidP="007878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IV</w:t>
            </w:r>
          </w:p>
        </w:tc>
        <w:tc>
          <w:tcPr>
            <w:tcW w:w="567" w:type="dxa"/>
          </w:tcPr>
          <w:p w:rsidR="0078787A" w:rsidRDefault="0078787A" w:rsidP="007878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67" w:type="dxa"/>
          </w:tcPr>
          <w:p w:rsidR="0078787A" w:rsidRDefault="0078787A" w:rsidP="007878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67" w:type="dxa"/>
          </w:tcPr>
          <w:p w:rsidR="0078787A" w:rsidRDefault="0078787A" w:rsidP="007878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XII</w:t>
            </w:r>
          </w:p>
        </w:tc>
        <w:tc>
          <w:tcPr>
            <w:tcW w:w="851" w:type="dxa"/>
          </w:tcPr>
          <w:p w:rsidR="0078787A" w:rsidRDefault="0078787A" w:rsidP="007878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08" w:type="dxa"/>
          </w:tcPr>
          <w:p w:rsidR="0078787A" w:rsidRDefault="0078787A" w:rsidP="007878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09" w:type="dxa"/>
          </w:tcPr>
          <w:p w:rsidR="0078787A" w:rsidRDefault="0078787A" w:rsidP="007878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</w:t>
            </w:r>
          </w:p>
        </w:tc>
        <w:tc>
          <w:tcPr>
            <w:tcW w:w="851" w:type="dxa"/>
          </w:tcPr>
          <w:p w:rsidR="0078787A" w:rsidRDefault="0078787A" w:rsidP="007878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50" w:type="dxa"/>
          </w:tcPr>
          <w:p w:rsidR="0078787A" w:rsidRDefault="0078787A" w:rsidP="007878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985" w:type="dxa"/>
          </w:tcPr>
          <w:p w:rsidR="0078787A" w:rsidRDefault="0078787A" w:rsidP="007878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:rsidR="0078787A" w:rsidRDefault="0078787A" w:rsidP="00A772F6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DF794E" w:rsidRDefault="00DF794E" w:rsidP="00A772F6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DF794E" w:rsidRDefault="00DF794E" w:rsidP="00A772F6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78787A" w:rsidRDefault="009641C6" w:rsidP="00A772F6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</w:t>
      </w:r>
      <w:r w:rsidR="0078787A">
        <w:rPr>
          <w:rFonts w:ascii="Times New Roman" w:hAnsi="Times New Roman" w:cs="Times New Roman"/>
          <w:sz w:val="24"/>
          <w:szCs w:val="24"/>
          <w:lang w:val="ro-RO"/>
        </w:rPr>
        <w:t xml:space="preserve">►Realizați o axă a numerelor și precizați elementele sale: </w:t>
      </w:r>
    </w:p>
    <w:p w:rsidR="003706AD" w:rsidRDefault="003706AD" w:rsidP="00A772F6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AF37F1" w:rsidRDefault="00F33C30" w:rsidP="00A772F6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4.5pt;margin-top:4.2pt;width:454.85pt;height:2.05pt;z-index:251658240" o:connectortype="straight">
            <v:stroke endarrow="block"/>
          </v:shape>
        </w:pict>
      </w:r>
      <w:r w:rsidR="00976D61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976D61" w:rsidRDefault="00976D61" w:rsidP="00A772F6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090DCC" w:rsidRDefault="00090DCC" w:rsidP="00A772F6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090DCC" w:rsidRDefault="00090DCC" w:rsidP="00A772F6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► Precizați, pe axele de mai jos</w:t>
      </w:r>
      <w:r w:rsidR="00754C1B">
        <w:rPr>
          <w:rFonts w:ascii="Times New Roman" w:hAnsi="Times New Roman" w:cs="Times New Roman"/>
          <w:sz w:val="24"/>
          <w:szCs w:val="24"/>
          <w:lang w:val="ro-RO"/>
        </w:rPr>
        <w:t>, coordonatele / abscisele punctelor reprezentate:</w:t>
      </w:r>
    </w:p>
    <w:p w:rsidR="00754C1B" w:rsidRDefault="00754C1B" w:rsidP="00A772F6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094E1D" w:rsidRDefault="00754C1B" w:rsidP="00A772F6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419072" cy="4180114"/>
            <wp:effectExtent l="19050" t="0" r="778" b="0"/>
            <wp:docPr id="193" name="Picture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7470" cy="41855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4E1D" w:rsidRDefault="00094E1D" w:rsidP="00A772F6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090DCC" w:rsidRDefault="00090DCC" w:rsidP="00094E1D">
      <w:pPr>
        <w:ind w:hanging="142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</w:t>
      </w:r>
      <w:r w:rsidR="00094E1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564552" cy="2351314"/>
            <wp:effectExtent l="19050" t="0" r="7698" b="0"/>
            <wp:docPr id="194" name="Picture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1239" cy="23537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</w:p>
    <w:p w:rsidR="00090DCC" w:rsidRPr="00A772F6" w:rsidRDefault="00090DCC" w:rsidP="00A772F6">
      <w:pPr>
        <w:rPr>
          <w:rFonts w:ascii="Times New Roman" w:hAnsi="Times New Roman" w:cs="Times New Roman"/>
          <w:sz w:val="24"/>
          <w:szCs w:val="24"/>
          <w:lang w:val="ro-RO"/>
        </w:rPr>
      </w:pPr>
    </w:p>
    <w:sectPr w:rsidR="00090DCC" w:rsidRPr="00A772F6" w:rsidSect="0078787A">
      <w:pgSz w:w="12240" w:h="15840"/>
      <w:pgMar w:top="284" w:right="191" w:bottom="993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>
    <w:useFELayout/>
  </w:compat>
  <w:rsids>
    <w:rsidRoot w:val="007E040E"/>
    <w:rsid w:val="00090DCC"/>
    <w:rsid w:val="00094E1D"/>
    <w:rsid w:val="00184802"/>
    <w:rsid w:val="001A4D5B"/>
    <w:rsid w:val="003706AD"/>
    <w:rsid w:val="00493058"/>
    <w:rsid w:val="005D762A"/>
    <w:rsid w:val="00652242"/>
    <w:rsid w:val="00754C1B"/>
    <w:rsid w:val="0078787A"/>
    <w:rsid w:val="007E040E"/>
    <w:rsid w:val="009641C6"/>
    <w:rsid w:val="00976D61"/>
    <w:rsid w:val="00A218E8"/>
    <w:rsid w:val="00A772F6"/>
    <w:rsid w:val="00AF37F1"/>
    <w:rsid w:val="00C16939"/>
    <w:rsid w:val="00DF794E"/>
    <w:rsid w:val="00E91449"/>
    <w:rsid w:val="00F33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C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48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DF794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7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9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fontTable" Target="fontTable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D918F-BEC3-43BB-8D75-C21FCB6C5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Teodora</dc:creator>
  <cp:keywords/>
  <dc:description/>
  <cp:lastModifiedBy>Teodora</cp:lastModifiedBy>
  <cp:revision>14</cp:revision>
  <dcterms:created xsi:type="dcterms:W3CDTF">2017-09-14T18:10:00Z</dcterms:created>
  <dcterms:modified xsi:type="dcterms:W3CDTF">2017-09-14T19:39:00Z</dcterms:modified>
</cp:coreProperties>
</file>