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1059" w14:textId="77777777" w:rsidR="00477442" w:rsidRDefault="00477442" w:rsidP="00477442">
      <w:pPr>
        <w:keepNext/>
        <w:widowControl w:val="0"/>
        <w:spacing w:after="0" w:line="240" w:lineRule="auto"/>
        <w:ind w:left="426" w:right="425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</w:t>
      </w:r>
    </w:p>
    <w:p w14:paraId="773BD6C9" w14:textId="77777777" w:rsidR="00477442" w:rsidRPr="005065A5" w:rsidRDefault="00477442" w:rsidP="00477442">
      <w:pPr>
        <w:keepNext/>
        <w:keepLines/>
        <w:spacing w:after="0" w:line="240" w:lineRule="auto"/>
        <w:ind w:right="397" w:firstLine="63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065A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CONCURS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REGIONAL</w:t>
      </w:r>
    </w:p>
    <w:p w14:paraId="4DABDD85" w14:textId="77777777" w:rsidR="00477442" w:rsidRPr="00967D67" w:rsidRDefault="00477442" w:rsidP="00477442">
      <w:pPr>
        <w:spacing w:after="0" w:line="240" w:lineRule="auto"/>
        <w:ind w:right="397" w:firstLine="6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5E24EF" w14:textId="58C81DEC" w:rsidR="00477442" w:rsidRPr="00477442" w:rsidRDefault="00477442" w:rsidP="004774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bookmarkStart w:id="0" w:name="_Hlk150982575"/>
      <w:r w:rsidRPr="00762DF5">
        <w:rPr>
          <w:rFonts w:ascii="Times New Roman" w:eastAsia="Times New Roman" w:hAnsi="Times New Roman" w:cs="Times New Roman"/>
          <w:sz w:val="28"/>
          <w:szCs w:val="28"/>
          <w:lang w:eastAsia="ro-RO"/>
        </w:rPr>
        <w:t>„</w:t>
      </w:r>
      <w:r w:rsidRPr="00762DF5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</w:t>
      </w:r>
      <w:r w:rsidRPr="00762DF5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Invitație la scris… frumos!”</w:t>
      </w:r>
      <w:r w:rsidRPr="00762DF5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</w:t>
      </w:r>
      <w:bookmarkEnd w:id="0"/>
      <w:r w:rsidRPr="0047744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o-RO"/>
        </w:rPr>
        <w:t xml:space="preserve">– concurs de caligrafie și </w:t>
      </w:r>
      <w:r w:rsidR="009D28B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o-RO"/>
        </w:rPr>
        <w:t xml:space="preserve">de </w:t>
      </w:r>
      <w:r w:rsidRPr="0047744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o-RO"/>
        </w:rPr>
        <w:t>creație literară</w:t>
      </w:r>
    </w:p>
    <w:p w14:paraId="1CCFC06B" w14:textId="77777777" w:rsidR="00477442" w:rsidRPr="00967D67" w:rsidRDefault="00477442" w:rsidP="00477442">
      <w:pPr>
        <w:spacing w:after="0" w:line="240" w:lineRule="auto"/>
        <w:ind w:right="397" w:firstLine="63"/>
        <w:jc w:val="center"/>
        <w:rPr>
          <w:rFonts w:ascii="Times New Roman" w:hAnsi="Times New Roman" w:cs="Times New Roman"/>
          <w:sz w:val="24"/>
          <w:szCs w:val="24"/>
        </w:rPr>
      </w:pPr>
    </w:p>
    <w:p w14:paraId="691586E9" w14:textId="77777777" w:rsidR="00477442" w:rsidRPr="00967D67" w:rsidRDefault="00477442" w:rsidP="00477442">
      <w:pPr>
        <w:spacing w:after="0" w:line="240" w:lineRule="auto"/>
        <w:ind w:right="397" w:firstLine="63"/>
        <w:jc w:val="center"/>
        <w:rPr>
          <w:rFonts w:ascii="Times New Roman" w:hAnsi="Times New Roman" w:cs="Times New Roman"/>
          <w:sz w:val="24"/>
          <w:szCs w:val="24"/>
        </w:rPr>
      </w:pPr>
      <w:r w:rsidRPr="00967D67">
        <w:rPr>
          <w:rFonts w:ascii="Times New Roman" w:hAnsi="Times New Roman" w:cs="Times New Roman"/>
          <w:sz w:val="24"/>
          <w:szCs w:val="24"/>
        </w:rPr>
        <w:t>în cadrul</w:t>
      </w:r>
    </w:p>
    <w:p w14:paraId="79E581C4" w14:textId="77777777" w:rsidR="00477442" w:rsidRPr="00967D67" w:rsidRDefault="00477442" w:rsidP="00477442">
      <w:pPr>
        <w:spacing w:after="0" w:line="240" w:lineRule="auto"/>
        <w:ind w:right="397" w:firstLine="63"/>
        <w:jc w:val="center"/>
        <w:rPr>
          <w:rFonts w:ascii="Times New Roman" w:hAnsi="Times New Roman" w:cs="Times New Roman"/>
          <w:sz w:val="24"/>
          <w:szCs w:val="24"/>
        </w:rPr>
      </w:pPr>
    </w:p>
    <w:p w14:paraId="74B03655" w14:textId="77777777" w:rsidR="00477442" w:rsidRPr="00967D67" w:rsidRDefault="00477442" w:rsidP="00477442">
      <w:pPr>
        <w:keepNext/>
        <w:widowControl w:val="0"/>
        <w:spacing w:after="0" w:line="240" w:lineRule="auto"/>
        <w:ind w:left="63" w:right="397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7D67">
        <w:rPr>
          <w:rFonts w:ascii="Times New Roman" w:eastAsia="Times New Roman" w:hAnsi="Times New Roman" w:cs="Times New Roman"/>
          <w:sz w:val="24"/>
          <w:szCs w:val="24"/>
        </w:rPr>
        <w:t>PROIECTULUI  EDUCAȚIONAL</w:t>
      </w:r>
    </w:p>
    <w:p w14:paraId="27215E15" w14:textId="77777777" w:rsidR="00477442" w:rsidRPr="00967D67" w:rsidRDefault="00477442" w:rsidP="00477442">
      <w:pPr>
        <w:keepNext/>
        <w:widowControl w:val="0"/>
        <w:spacing w:after="0" w:line="240" w:lineRule="auto"/>
        <w:ind w:left="63" w:right="397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6230134" w14:textId="77777777" w:rsidR="00477442" w:rsidRPr="000B18CE" w:rsidRDefault="00477442" w:rsidP="00477442">
      <w:pPr>
        <w:spacing w:after="0" w:line="240" w:lineRule="auto"/>
        <w:ind w:right="397" w:firstLine="63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val="it-IT"/>
        </w:rPr>
        <w:t>ARTA SCRISULUI ȘI A LECTURII</w:t>
      </w:r>
    </w:p>
    <w:p w14:paraId="47F1FCDC" w14:textId="77777777" w:rsidR="00477442" w:rsidRPr="000B18CE" w:rsidRDefault="00477442" w:rsidP="00477442">
      <w:pPr>
        <w:spacing w:after="0" w:line="240" w:lineRule="auto"/>
        <w:ind w:right="397" w:firstLine="63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0B18CE">
        <w:rPr>
          <w:rFonts w:ascii="Times New Roman" w:hAnsi="Times New Roman" w:cs="Times New Roman"/>
          <w:b/>
          <w:sz w:val="24"/>
          <w:szCs w:val="24"/>
          <w:lang w:val="it-IT"/>
        </w:rPr>
        <w:t>ANUL ȘCOLAR 202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0B18C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297E5D03" w14:textId="482552E8" w:rsidR="00477442" w:rsidRPr="000B18CE" w:rsidRDefault="00864737" w:rsidP="00477442">
      <w:pPr>
        <w:spacing w:after="0" w:line="240" w:lineRule="auto"/>
        <w:ind w:right="397" w:firstLine="63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64737">
        <w:rPr>
          <w:b/>
          <w:bCs/>
        </w:rPr>
        <w:t>Anexa 3 la OMEC nr. 3026/14.01.2025</w:t>
      </w:r>
      <w:r>
        <w:t xml:space="preserve">, </w:t>
      </w:r>
      <w:r w:rsidRPr="00864737">
        <w:rPr>
          <w:b/>
          <w:bCs/>
        </w:rPr>
        <w:t>poziția 109</w:t>
      </w:r>
      <w:r>
        <w:t xml:space="preserve"> </w:t>
      </w:r>
      <w:r w:rsidRPr="00864737">
        <w:rPr>
          <w:b/>
          <w:bCs/>
        </w:rPr>
        <w:t xml:space="preserve">în </w:t>
      </w:r>
      <w:r w:rsidRPr="00864737">
        <w:rPr>
          <w:b/>
          <w:bCs/>
        </w:rPr>
        <w:t>Lista proiectelor de educație extrașcolară regionale și interjudețene</w:t>
      </w:r>
      <w:r>
        <w:t xml:space="preserve"> care se desfășoară în România în anul școlar 2024-2025, fără finanțare din partea Ministerului Educației și Cercetării</w:t>
      </w:r>
    </w:p>
    <w:p w14:paraId="414BAF3D" w14:textId="77777777" w:rsidR="00477442" w:rsidRDefault="00477442" w:rsidP="009D28B6">
      <w:pPr>
        <w:keepNext/>
        <w:widowControl w:val="0"/>
        <w:spacing w:after="0" w:line="240" w:lineRule="auto"/>
        <w:ind w:right="425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E8C7F9F" w14:textId="2F79003B" w:rsidR="00477442" w:rsidRPr="000B18CE" w:rsidRDefault="00477442" w:rsidP="00477442">
      <w:pPr>
        <w:keepNext/>
        <w:widowControl w:val="0"/>
        <w:spacing w:after="0" w:line="240" w:lineRule="auto"/>
        <w:ind w:left="426" w:right="425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</w:t>
      </w:r>
      <w:r w:rsidRPr="000B18C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REGULAMENTUL CONCURSULUI</w:t>
      </w:r>
    </w:p>
    <w:p w14:paraId="4F08ED13" w14:textId="3A8A1E0E" w:rsidR="00477442" w:rsidRPr="00070866" w:rsidRDefault="00477442" w:rsidP="00477442">
      <w:pPr>
        <w:spacing w:after="200" w:line="276" w:lineRule="auto"/>
        <w:ind w:right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 w:rsidRPr="00762DF5">
        <w:rPr>
          <w:rFonts w:ascii="Times New Roman" w:eastAsia="Times New Roman" w:hAnsi="Times New Roman" w:cs="Times New Roman"/>
          <w:sz w:val="28"/>
          <w:szCs w:val="28"/>
          <w:lang w:eastAsia="ro-RO"/>
        </w:rPr>
        <w:t>„</w:t>
      </w:r>
      <w:r w:rsidRPr="00762DF5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</w:t>
      </w:r>
      <w:r w:rsidRPr="00762DF5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Invitație la scris… frumos!”</w:t>
      </w:r>
      <w:r w:rsidRPr="00762DF5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</w:t>
      </w:r>
      <w:r w:rsidRPr="000B18CE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</w:t>
      </w:r>
    </w:p>
    <w:p w14:paraId="247BDB7A" w14:textId="77777777" w:rsidR="00477442" w:rsidRPr="00070866" w:rsidRDefault="00477442" w:rsidP="00477442">
      <w:pPr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70866">
        <w:rPr>
          <w:rFonts w:ascii="Times New Roman" w:hAnsi="Times New Roman" w:cs="Times New Roman"/>
          <w:sz w:val="24"/>
          <w:szCs w:val="24"/>
          <w:lang w:val="it-IT"/>
        </w:rPr>
        <w:t xml:space="preserve">          </w:t>
      </w:r>
    </w:p>
    <w:p w14:paraId="3E9FAE8A" w14:textId="77777777" w:rsidR="00477442" w:rsidRPr="00070866" w:rsidRDefault="00477442" w:rsidP="00477442">
      <w:pPr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70866">
        <w:rPr>
          <w:rFonts w:ascii="Times New Roman" w:hAnsi="Times New Roman" w:cs="Times New Roman"/>
          <w:sz w:val="24"/>
          <w:szCs w:val="24"/>
          <w:lang w:val="it-IT"/>
        </w:rPr>
        <w:t xml:space="preserve">         La concurs pot participa elevi din ciclul primar,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gimnazial și liceal</w:t>
      </w:r>
      <w:r w:rsidRPr="00070866">
        <w:rPr>
          <w:rFonts w:ascii="Times New Roman" w:hAnsi="Times New Roman" w:cs="Times New Roman"/>
          <w:sz w:val="24"/>
          <w:szCs w:val="24"/>
          <w:lang w:val="it-IT"/>
        </w:rPr>
        <w:t xml:space="preserve"> care înțeleg și apreciază scopul proiectului educațional </w:t>
      </w:r>
      <w:r w:rsidRPr="00070866">
        <w:rPr>
          <w:rFonts w:ascii="Times New Roman" w:hAnsi="Times New Roman" w:cs="Times New Roman"/>
          <w:b/>
          <w:i/>
          <w:sz w:val="24"/>
          <w:szCs w:val="24"/>
          <w:lang w:val="it-IT"/>
        </w:rPr>
        <w:t>”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ARTA SCRISULUI ȘI A LECTURII</w:t>
      </w:r>
      <w:r w:rsidRPr="00070866">
        <w:rPr>
          <w:rFonts w:ascii="Times New Roman" w:hAnsi="Times New Roman" w:cs="Times New Roman"/>
          <w:b/>
          <w:i/>
          <w:sz w:val="24"/>
          <w:szCs w:val="24"/>
          <w:lang w:val="it-IT"/>
        </w:rPr>
        <w:t>”.</w:t>
      </w:r>
      <w:r w:rsidRPr="00070866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</w:p>
    <w:p w14:paraId="0EF7A819" w14:textId="77777777" w:rsidR="00477442" w:rsidRPr="004A66E3" w:rsidRDefault="00477442" w:rsidP="00477442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b/>
          <w:sz w:val="24"/>
          <w:szCs w:val="24"/>
        </w:rPr>
      </w:pPr>
    </w:p>
    <w:p w14:paraId="4DF870E4" w14:textId="77777777" w:rsidR="00477442" w:rsidRPr="004A66E3" w:rsidRDefault="00477442" w:rsidP="00477442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b/>
          <w:sz w:val="24"/>
          <w:szCs w:val="24"/>
        </w:rPr>
      </w:pPr>
      <w:r w:rsidRPr="004A66E3">
        <w:rPr>
          <w:rFonts w:ascii="Times New Roman" w:hAnsi="Times New Roman"/>
          <w:b/>
          <w:sz w:val="24"/>
          <w:szCs w:val="24"/>
        </w:rPr>
        <w:t>1. Precizări generale</w:t>
      </w:r>
    </w:p>
    <w:p w14:paraId="4F0FC24E" w14:textId="77777777" w:rsidR="00477442" w:rsidRPr="00862A93" w:rsidRDefault="00477442" w:rsidP="00477442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4A66E3">
        <w:rPr>
          <w:rFonts w:ascii="Times New Roman" w:eastAsia="Times New Roman" w:hAnsi="Times New Roman" w:cs="Times New Roman"/>
          <w:sz w:val="24"/>
          <w:szCs w:val="20"/>
          <w:lang w:val="it-IT"/>
        </w:rPr>
        <w:t xml:space="preserve">Concursul se va desfăşura în perioada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30.01.2025- 30.05.2025</w:t>
      </w:r>
    </w:p>
    <w:p w14:paraId="2A9DFE42" w14:textId="77777777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Concursul va cuprinde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două</w:t>
      </w:r>
      <w:r w:rsidRPr="00862A93">
        <w:rPr>
          <w:rFonts w:ascii="Times New Roman" w:eastAsia="Times New Roman" w:hAnsi="Times New Roman" w:cs="Times New Roman"/>
          <w:b/>
          <w:sz w:val="24"/>
          <w:szCs w:val="20"/>
        </w:rPr>
        <w:t xml:space="preserve"> secţiun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</w:t>
      </w:r>
      <w:r w:rsidRPr="00862A93">
        <w:rPr>
          <w:rFonts w:ascii="Times New Roman" w:eastAsia="Times New Roman" w:hAnsi="Times New Roman" w:cs="Times New Roman"/>
          <w:b/>
          <w:sz w:val="24"/>
          <w:szCs w:val="20"/>
        </w:rPr>
        <w:t>,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 după cum urmează:</w:t>
      </w:r>
    </w:p>
    <w:p w14:paraId="0A2FEE3D" w14:textId="77777777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sz w:val="24"/>
          <w:szCs w:val="20"/>
        </w:rPr>
        <w:t>1.</w:t>
      </w:r>
      <w:r w:rsidRPr="000B18CE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”…</w:t>
      </w: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Invitație la...scris...frumos!</w:t>
      </w:r>
      <w:r w:rsidRPr="000B18CE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”-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secţiunea de </w:t>
      </w:r>
      <w:r w:rsidRPr="00B95F04">
        <w:rPr>
          <w:rFonts w:ascii="Times New Roman" w:eastAsia="Times New Roman" w:hAnsi="Times New Roman" w:cs="Times New Roman"/>
          <w:b/>
          <w:bCs/>
          <w:sz w:val="24"/>
          <w:szCs w:val="20"/>
        </w:rPr>
        <w:t>caligrafie în limba românǎ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și secțiunea de </w:t>
      </w:r>
      <w:r w:rsidRPr="00B95F04">
        <w:rPr>
          <w:rFonts w:ascii="Times New Roman" w:eastAsia="Times New Roman" w:hAnsi="Times New Roman" w:cs="Times New Roman"/>
          <w:b/>
          <w:bCs/>
          <w:sz w:val="24"/>
          <w:szCs w:val="20"/>
        </w:rPr>
        <w:t>creație literară originală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6BD35FD7" w14:textId="3098DDF8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Participanţii vor trimite </w:t>
      </w:r>
      <w:r w:rsidRPr="004A66E3">
        <w:rPr>
          <w:rFonts w:ascii="Times New Roman" w:eastAsia="Times New Roman" w:hAnsi="Times New Roman" w:cs="Times New Roman"/>
          <w:b/>
          <w:i/>
          <w:sz w:val="24"/>
          <w:szCs w:val="20"/>
        </w:rPr>
        <w:t>lucrările</w:t>
      </w:r>
      <w:r w:rsidR="009D28B6">
        <w:rPr>
          <w:rFonts w:ascii="Times New Roman" w:eastAsia="Times New Roman" w:hAnsi="Times New Roman" w:cs="Times New Roman"/>
          <w:b/>
          <w:i/>
          <w:sz w:val="24"/>
          <w:szCs w:val="20"/>
        </w:rPr>
        <w:t>,</w:t>
      </w:r>
      <w:r w:rsidRPr="004A66E3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fişa de participare (ca documente distincte)</w:t>
      </w:r>
      <w:r w:rsidR="009D28B6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și acordul de parteneriat 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 pe adresa  electronică  a concursului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până la data de</w:t>
      </w:r>
      <w:r w:rsidRPr="004A66E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00C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30 mai 2025</w:t>
      </w:r>
      <w:r w:rsidRPr="004A66E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710B876" w14:textId="77777777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</w:t>
      </w:r>
    </w:p>
    <w:p w14:paraId="47815C5C" w14:textId="02858960" w:rsidR="00477442" w:rsidRPr="00B56D4F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Numele participantului</w:t>
      </w:r>
      <w:r w:rsidR="009D28B6">
        <w:rPr>
          <w:rFonts w:ascii="Times New Roman" w:eastAsia="Times New Roman" w:hAnsi="Times New Roman" w:cs="Times New Roman"/>
          <w:b/>
          <w:sz w:val="24"/>
          <w:szCs w:val="20"/>
        </w:rPr>
        <w:t>, clasa, școala, localiatea, județul</w:t>
      </w:r>
      <w:r w:rsidRPr="004A66E3">
        <w:rPr>
          <w:rFonts w:ascii="Times New Roman" w:eastAsia="Times New Roman" w:hAnsi="Times New Roman" w:cs="Times New Roman"/>
          <w:b/>
          <w:sz w:val="24"/>
          <w:szCs w:val="20"/>
        </w:rPr>
        <w:t xml:space="preserve"> şi numele profesorului coordonator vor fi trecute pe lucrările trimise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și </w:t>
      </w:r>
      <w:r w:rsidRPr="004A66E3">
        <w:rPr>
          <w:rFonts w:ascii="Times New Roman" w:eastAsia="Times New Roman" w:hAnsi="Times New Roman" w:cs="Times New Roman"/>
          <w:b/>
          <w:sz w:val="24"/>
          <w:szCs w:val="20"/>
        </w:rPr>
        <w:t>pe fişa de înscriere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2E61E54" w14:textId="39524970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          Ierarhia premiaţilor se stabileşte în ordinea descrescătoare a punctelor obţinute.</w:t>
      </w:r>
    </w:p>
    <w:p w14:paraId="41265B60" w14:textId="24D818D8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          De asemenea se acordǎ menţiuni (fǎrǎ ca numǎrul premiilor şi menţiunilor sǎ depǎşeascǎ 25% din totalul participanţilor). </w:t>
      </w:r>
    </w:p>
    <w:p w14:paraId="778C4A10" w14:textId="7B6D68E8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4A66E3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      Elevii premiaţi vor primi diplome. </w:t>
      </w:r>
    </w:p>
    <w:p w14:paraId="5C023FFF" w14:textId="77777777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D5E00F6" w14:textId="77777777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b/>
          <w:sz w:val="24"/>
          <w:szCs w:val="20"/>
        </w:rPr>
        <w:t>2. Precizări specifice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:</w:t>
      </w:r>
    </w:p>
    <w:p w14:paraId="7A57C9B6" w14:textId="77777777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4E23DFC" w14:textId="020AB57C" w:rsidR="00477442" w:rsidRPr="004A66E3" w:rsidRDefault="00477442" w:rsidP="00477442">
      <w:pPr>
        <w:widowControl w:val="0"/>
        <w:numPr>
          <w:ilvl w:val="0"/>
          <w:numId w:val="2"/>
        </w:numPr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it-IT"/>
        </w:rPr>
        <w:t>„Invitație la</w:t>
      </w:r>
      <w:r w:rsidR="009D28B6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scris... frumos!</w:t>
      </w:r>
      <w:r w:rsidRPr="000B18CE">
        <w:rPr>
          <w:rFonts w:ascii="Times New Roman" w:hAnsi="Times New Roman" w:cs="Times New Roman"/>
          <w:b/>
          <w:i/>
          <w:sz w:val="28"/>
          <w:szCs w:val="28"/>
          <w:lang w:val="it-IT"/>
        </w:rPr>
        <w:t>” –</w:t>
      </w:r>
      <w:r w:rsidRPr="000B18CE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CONCURS DE CALIGRAFIE și </w:t>
      </w:r>
      <w:r w:rsidR="009D28B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CREA</w:t>
      </w:r>
      <w:r w:rsidR="009D28B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IE LITERARĂ</w:t>
      </w:r>
    </w:p>
    <w:p w14:paraId="4670B18E" w14:textId="36E31621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       Pot participa </w:t>
      </w:r>
      <w:r w:rsidRPr="004A66E3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elevi din clasele </w:t>
      </w: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>II</w:t>
      </w:r>
      <w:r w:rsidRPr="004A66E3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>–</w:t>
      </w:r>
      <w:r w:rsidRPr="004A66E3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>XII, dar și elevii cu CES.</w:t>
      </w:r>
      <w:r w:rsidRPr="004A66E3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</w:t>
      </w:r>
      <w:r w:rsidRPr="004A66E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Textele</w:t>
      </w:r>
      <w:r w:rsidRPr="004A66E3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 </w:t>
      </w:r>
      <w:r w:rsidRPr="004A66E3">
        <w:rPr>
          <w:rFonts w:ascii="Times New Roman" w:eastAsia="Times New Roman" w:hAnsi="Times New Roman" w:cs="Times New Roman"/>
          <w:b/>
          <w:sz w:val="24"/>
          <w:szCs w:val="20"/>
        </w:rPr>
        <w:t>trimise nu trebuie să mai fi fost participante la vreun concurs, premiate la vreo manifestare sau publicate (inclusiv pe internet).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 În cazul în care nu se va respecta această condiţie, concurentul va fi eliminat din concurs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înscrierea elevilor se va realiza pe </w:t>
      </w:r>
      <w:r w:rsidR="009D28B6">
        <w:rPr>
          <w:rFonts w:ascii="Times New Roman" w:eastAsia="Times New Roman" w:hAnsi="Times New Roman" w:cs="Times New Roman"/>
          <w:sz w:val="24"/>
          <w:szCs w:val="20"/>
        </w:rPr>
        <w:t>nivel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 de studiu: </w:t>
      </w:r>
    </w:p>
    <w:p w14:paraId="6C587996" w14:textId="3C743DFB" w:rsidR="00477442" w:rsidRDefault="00477442" w:rsidP="00477442">
      <w:pPr>
        <w:widowControl w:val="0"/>
        <w:numPr>
          <w:ilvl w:val="0"/>
          <w:numId w:val="1"/>
        </w:numPr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clasele II-IV (primar)</w:t>
      </w:r>
    </w:p>
    <w:p w14:paraId="193D6A01" w14:textId="769CCC5F" w:rsidR="00477442" w:rsidRPr="004A66E3" w:rsidRDefault="00477442" w:rsidP="00477442">
      <w:pPr>
        <w:widowControl w:val="0"/>
        <w:numPr>
          <w:ilvl w:val="0"/>
          <w:numId w:val="1"/>
        </w:numPr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sz w:val="24"/>
          <w:szCs w:val="20"/>
        </w:rPr>
        <w:lastRenderedPageBreak/>
        <w:t>clasele a V-</w:t>
      </w:r>
      <w:r>
        <w:rPr>
          <w:rFonts w:ascii="Times New Roman" w:eastAsia="Times New Roman" w:hAnsi="Times New Roman" w:cs="Times New Roman"/>
          <w:sz w:val="24"/>
          <w:szCs w:val="20"/>
        </w:rPr>
        <w:t>VIII (gimnaziu)</w:t>
      </w:r>
    </w:p>
    <w:p w14:paraId="64185B3D" w14:textId="71335FA7" w:rsidR="00477442" w:rsidRPr="004A66E3" w:rsidRDefault="00477442" w:rsidP="00477442">
      <w:pPr>
        <w:widowControl w:val="0"/>
        <w:numPr>
          <w:ilvl w:val="0"/>
          <w:numId w:val="1"/>
        </w:numPr>
        <w:spacing w:after="0" w:line="240" w:lineRule="auto"/>
        <w:ind w:right="425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clasele a </w:t>
      </w:r>
      <w:r>
        <w:rPr>
          <w:rFonts w:ascii="Times New Roman" w:eastAsia="Times New Roman" w:hAnsi="Times New Roman" w:cs="Times New Roman"/>
          <w:sz w:val="24"/>
          <w:szCs w:val="20"/>
        </w:rPr>
        <w:t>IX-XII (liceu)</w:t>
      </w:r>
    </w:p>
    <w:p w14:paraId="157119D1" w14:textId="77777777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sz w:val="24"/>
          <w:szCs w:val="20"/>
          <w:lang w:eastAsia="ro-RO"/>
        </w:rPr>
        <w:t>Textele v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or fi </w:t>
      </w:r>
      <w:r w:rsidRPr="009D28B6">
        <w:rPr>
          <w:rFonts w:ascii="Times New Roman" w:eastAsia="Times New Roman" w:hAnsi="Times New Roman" w:cs="Times New Roman"/>
          <w:b/>
          <w:bCs/>
          <w:sz w:val="24"/>
          <w:szCs w:val="20"/>
          <w:lang w:eastAsia="ro-RO"/>
        </w:rPr>
        <w:t>scrise de mână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, 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66E3">
        <w:rPr>
          <w:rFonts w:ascii="Times New Roman" w:eastAsia="Times New Roman" w:hAnsi="Times New Roman" w:cs="Times New Roman"/>
          <w:b/>
          <w:sz w:val="24"/>
          <w:szCs w:val="20"/>
        </w:rPr>
        <w:t>cu diacritice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Nerespectarea acestei condiţii atrage eliminarea lucrării din concurs. </w:t>
      </w:r>
    </w:p>
    <w:p w14:paraId="2EF8148F" w14:textId="77777777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Textul va cuprinde </w:t>
      </w:r>
      <w:r w:rsidRPr="009D28B6">
        <w:rPr>
          <w:rFonts w:ascii="Times New Roman" w:eastAsia="Times New Roman" w:hAnsi="Times New Roman" w:cs="Times New Roman"/>
          <w:b/>
          <w:bCs/>
          <w:sz w:val="24"/>
          <w:szCs w:val="20"/>
        </w:rPr>
        <w:t>două pagini maximum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E397D2C" w14:textId="77777777" w:rsidR="00477442" w:rsidRPr="004A66E3" w:rsidRDefault="00477442" w:rsidP="00477442">
      <w:pPr>
        <w:widowControl w:val="0"/>
        <w:tabs>
          <w:tab w:val="left" w:pos="1620"/>
        </w:tabs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7E840F45" w14:textId="4ADF8E94" w:rsidR="00477442" w:rsidRPr="004A66E3" w:rsidRDefault="00477442" w:rsidP="00477442">
      <w:pPr>
        <w:widowControl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A66E3">
        <w:rPr>
          <w:rFonts w:ascii="Times New Roman" w:eastAsia="Times New Roman" w:hAnsi="Times New Roman" w:cs="Times New Roman"/>
          <w:sz w:val="24"/>
          <w:szCs w:val="20"/>
        </w:rPr>
        <w:t>Participanţii vor trimite lucrările</w:t>
      </w:r>
      <w:r w:rsidR="009D28B6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>fişa de participare</w:t>
      </w:r>
      <w:r w:rsidR="009D28B6">
        <w:rPr>
          <w:rFonts w:ascii="Times New Roman" w:eastAsia="Times New Roman" w:hAnsi="Times New Roman" w:cs="Times New Roman"/>
          <w:sz w:val="24"/>
          <w:szCs w:val="20"/>
        </w:rPr>
        <w:t xml:space="preserve"> (anexa 2) și acordul de parteneriat (anexa 1)</w:t>
      </w:r>
      <w:r w:rsidRPr="004A66E3">
        <w:rPr>
          <w:rFonts w:ascii="Times New Roman" w:eastAsia="Times New Roman" w:hAnsi="Times New Roman" w:cs="Times New Roman"/>
          <w:sz w:val="24"/>
          <w:szCs w:val="20"/>
        </w:rPr>
        <w:t xml:space="preserve"> ca fişiere ataşate pe adresa electronică a concursul</w:t>
      </w:r>
      <w:r>
        <w:rPr>
          <w:rFonts w:ascii="Times New Roman" w:eastAsia="Times New Roman" w:hAnsi="Times New Roman" w:cs="Times New Roman"/>
          <w:sz w:val="24"/>
          <w:szCs w:val="20"/>
        </w:rPr>
        <w:t>ui: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0"/>
          <w:u w:val="single"/>
        </w:rPr>
        <w:t xml:space="preserve"> xliliana1977@gmail.com</w:t>
      </w:r>
    </w:p>
    <w:p w14:paraId="2B4AC7DF" w14:textId="77777777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6EE28EF3" w14:textId="0811B57D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2A6C416C" w14:textId="16168AE1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79DA8784" w14:textId="4F8DD27B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0ED09885" w14:textId="7377E601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59BF9D56" w14:textId="2703D884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5996057C" w14:textId="6B5D5577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76A493E3" w14:textId="22CA6DC4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4AE1CD3F" w14:textId="538BC9F2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34CF1D82" w14:textId="08ABE0D7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44DD5F10" w14:textId="7B94C32C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15107170" w14:textId="32DC924E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52E59227" w14:textId="4C24B783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37A0F229" w14:textId="3476D301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4D89AB79" w14:textId="35842031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4BC16521" w14:textId="30F173B7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39F0F784" w14:textId="6C545A18" w:rsidR="009D28B6" w:rsidRDefault="009D28B6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7B112E12" w14:textId="77777777" w:rsidR="009D28B6" w:rsidRDefault="009D28B6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487E2E3F" w14:textId="2BC10573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26FAC919" w14:textId="77777777" w:rsidR="00477442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</w:p>
    <w:p w14:paraId="68EB68BC" w14:textId="77777777" w:rsidR="00477442" w:rsidRPr="007A2B55" w:rsidRDefault="00477442" w:rsidP="00477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Anexa 1</w:t>
      </w:r>
    </w:p>
    <w:p w14:paraId="2A1DD614" w14:textId="77777777" w:rsidR="00477442" w:rsidRPr="007A2B55" w:rsidRDefault="00477442" w:rsidP="004774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A2B5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ACORD DE PARTENERIAT</w:t>
      </w:r>
    </w:p>
    <w:p w14:paraId="55AA98AD" w14:textId="77777777" w:rsidR="00477442" w:rsidRPr="007A2B55" w:rsidRDefault="00477442" w:rsidP="004774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CB015C5" w14:textId="77777777" w:rsidR="00477442" w:rsidRPr="007A2B55" w:rsidRDefault="00477442" w:rsidP="00477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>Încheiat astăzi, ............................., între:</w:t>
      </w:r>
    </w:p>
    <w:p w14:paraId="5A3FCFC7" w14:textId="77777777" w:rsidR="00477442" w:rsidRPr="00314D4C" w:rsidRDefault="00477442" w:rsidP="004774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7A2B5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1.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7A2B5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Şcoala Gimnazială „Miron Costin” Bacău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reprezentată de prof. </w:t>
      </w:r>
      <w:r w:rsidRPr="007A2B5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în    calitate de </w:t>
      </w:r>
      <w:r w:rsidRPr="007A2B5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director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A2B5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Boambă Călin-Leon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și profeso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ara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A2B5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Mereacre Liliana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în calitate de </w:t>
      </w:r>
      <w:r w:rsidRPr="007A2B5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coordonator 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A2B55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Proiectului educațional</w:t>
      </w:r>
      <w:r w:rsidRPr="007A2B5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 </w:t>
      </w:r>
      <w:r w:rsidRPr="00314D4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it-IT"/>
        </w:rPr>
        <w:t>„Arta scrisului și a lecturii”</w:t>
      </w:r>
    </w:p>
    <w:p w14:paraId="5D12DB62" w14:textId="77777777" w:rsidR="00477442" w:rsidRPr="00314D4C" w:rsidRDefault="00477442" w:rsidP="004774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</w:p>
    <w:p w14:paraId="3777337E" w14:textId="77777777" w:rsidR="00477442" w:rsidRPr="00F82A88" w:rsidRDefault="00477442" w:rsidP="00477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82A8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și </w:t>
      </w:r>
    </w:p>
    <w:p w14:paraId="72FF2A08" w14:textId="77777777" w:rsidR="00477442" w:rsidRPr="00F82A88" w:rsidRDefault="00477442" w:rsidP="00477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1FC7D20" w14:textId="77777777" w:rsidR="00477442" w:rsidRPr="007A2B55" w:rsidRDefault="00477442" w:rsidP="00477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7A2B5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7A2B5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………………..........................................................................,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reprezentată de ......................................................................, în calitate de director şi .............................................................. în calitate de partener,colaborator în cadrul proiectului.</w:t>
      </w:r>
    </w:p>
    <w:p w14:paraId="0E591729" w14:textId="77777777" w:rsidR="00477442" w:rsidRPr="007A2B55" w:rsidRDefault="00477442" w:rsidP="0047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ADA2DE7" w14:textId="77777777" w:rsidR="00477442" w:rsidRPr="007A2B55" w:rsidRDefault="00477442" w:rsidP="00477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>Şcoala coordonatoare se obligă :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-să informeze şcolile despre organizarea concursului;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-să colecteze lucrările realizate de către şcolile partenere;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-să asigure evaluarea lucrărilor de către comisia de jurizare;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-să trimită tuturor participanţilor diplomele obţinute în termenul stabilit.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</w:p>
    <w:p w14:paraId="6F1FBE9F" w14:textId="77777777" w:rsidR="00477442" w:rsidRPr="007A2B55" w:rsidRDefault="00477442" w:rsidP="00477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>Şcoala participantă se obligă: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- să mediatizeze concursul în şcoală;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- să pregătească elevii pentru activitate;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- să respecte regulamentul de desfăşurare a concursului;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- să evite orice situaţie generatoare de risc ce poate afecta în mod negativ imaginea concursului;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- să distribuie elevilor participanţi diplomele cuvenite.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7A2B5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/>
        <w:t>Durata acordului</w:t>
      </w: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Acordul intră în vigoare la data semnării acestuia şi este valabil pe perioada desfășurării proiectului. </w:t>
      </w:r>
    </w:p>
    <w:p w14:paraId="2FE0D372" w14:textId="77777777" w:rsidR="00477442" w:rsidRPr="007A2B55" w:rsidRDefault="00477442" w:rsidP="00477442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A2B5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</w:p>
    <w:p w14:paraId="5F1C95A7" w14:textId="77777777" w:rsidR="00477442" w:rsidRPr="007A2B55" w:rsidRDefault="00477442" w:rsidP="00477442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6A60E51" w14:textId="77777777" w:rsidR="00477442" w:rsidRPr="007A2B55" w:rsidRDefault="00477442" w:rsidP="00477442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B8033CA" w14:textId="77777777" w:rsidR="00477442" w:rsidRPr="007A2B55" w:rsidRDefault="00477442" w:rsidP="00477442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04F713F" w14:textId="77777777" w:rsidR="00477442" w:rsidRPr="007A2B55" w:rsidRDefault="00477442" w:rsidP="00477442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2B865D1" w14:textId="55B0B03D" w:rsidR="00477442" w:rsidRPr="000A31D1" w:rsidRDefault="00477442" w:rsidP="00477442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0A31D1">
        <w:rPr>
          <w:rFonts w:ascii="Times New Roman" w:eastAsia="Times New Roman" w:hAnsi="Times New Roman" w:cs="Times New Roman"/>
          <w:b/>
          <w:lang w:val="en-US"/>
        </w:rPr>
        <w:t>Şcoala</w:t>
      </w:r>
      <w:proofErr w:type="spellEnd"/>
      <w:r w:rsidRPr="000A31D1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0A31D1">
        <w:rPr>
          <w:rFonts w:ascii="Times New Roman" w:eastAsia="Times New Roman" w:hAnsi="Times New Roman" w:cs="Times New Roman"/>
          <w:b/>
          <w:lang w:val="en-US"/>
        </w:rPr>
        <w:t>Gimnazială</w:t>
      </w:r>
      <w:proofErr w:type="spellEnd"/>
      <w:r w:rsidRPr="000A31D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 xml:space="preserve"> „</w:t>
      </w:r>
      <w:proofErr w:type="spellStart"/>
      <w:proofErr w:type="gramEnd"/>
      <w:r w:rsidRPr="000A31D1">
        <w:rPr>
          <w:rFonts w:ascii="Times New Roman" w:eastAsia="Times New Roman" w:hAnsi="Times New Roman" w:cs="Times New Roman"/>
          <w:b/>
          <w:lang w:val="en-US"/>
        </w:rPr>
        <w:t>Miron</w:t>
      </w:r>
      <w:proofErr w:type="spellEnd"/>
      <w:r w:rsidRPr="000A31D1">
        <w:rPr>
          <w:rFonts w:ascii="Times New Roman" w:eastAsia="Times New Roman" w:hAnsi="Times New Roman" w:cs="Times New Roman"/>
          <w:b/>
          <w:lang w:val="en-US"/>
        </w:rPr>
        <w:t xml:space="preserve"> Costin” </w:t>
      </w:r>
      <w:proofErr w:type="spellStart"/>
      <w:r w:rsidRPr="000A31D1">
        <w:rPr>
          <w:rFonts w:ascii="Times New Roman" w:eastAsia="Times New Roman" w:hAnsi="Times New Roman" w:cs="Times New Roman"/>
          <w:b/>
          <w:lang w:val="en-US"/>
        </w:rPr>
        <w:t>Bacău</w:t>
      </w:r>
      <w:proofErr w:type="spellEnd"/>
      <w:r w:rsidRPr="000A31D1">
        <w:rPr>
          <w:rFonts w:ascii="Times New Roman" w:eastAsia="Times New Roman" w:hAnsi="Times New Roman" w:cs="Times New Roman"/>
          <w:b/>
          <w:lang w:val="en-US"/>
        </w:rPr>
        <w:t xml:space="preserve">                </w:t>
      </w:r>
      <w:r w:rsidR="009D28B6">
        <w:rPr>
          <w:rFonts w:ascii="Times New Roman" w:eastAsia="Times New Roman" w:hAnsi="Times New Roman" w:cs="Times New Roman"/>
          <w:b/>
          <w:lang w:val="en-US"/>
        </w:rPr>
        <w:t xml:space="preserve">     </w:t>
      </w:r>
      <w:r w:rsidRPr="000A31D1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9D28B6">
        <w:rPr>
          <w:rFonts w:ascii="Times New Roman" w:eastAsia="Times New Roman" w:hAnsi="Times New Roman" w:cs="Times New Roman"/>
          <w:b/>
          <w:lang w:val="en-US"/>
        </w:rPr>
        <w:t>Școala</w:t>
      </w:r>
      <w:proofErr w:type="spellEnd"/>
      <w:r w:rsidR="009D28B6">
        <w:rPr>
          <w:rFonts w:ascii="Times New Roman" w:eastAsia="Times New Roman" w:hAnsi="Times New Roman" w:cs="Times New Roman"/>
          <w:b/>
          <w:lang w:val="en-US"/>
        </w:rPr>
        <w:t>/</w:t>
      </w:r>
      <w:proofErr w:type="spellStart"/>
      <w:r w:rsidR="009D28B6">
        <w:rPr>
          <w:rFonts w:ascii="Times New Roman" w:eastAsia="Times New Roman" w:hAnsi="Times New Roman" w:cs="Times New Roman"/>
          <w:b/>
          <w:lang w:val="en-US"/>
        </w:rPr>
        <w:t>Colegiul</w:t>
      </w:r>
      <w:proofErr w:type="spellEnd"/>
      <w:r w:rsidR="009D28B6">
        <w:rPr>
          <w:rFonts w:ascii="Times New Roman" w:eastAsia="Times New Roman" w:hAnsi="Times New Roman" w:cs="Times New Roman"/>
          <w:b/>
          <w:lang w:val="en-US"/>
        </w:rPr>
        <w:t>/</w:t>
      </w:r>
      <w:proofErr w:type="spellStart"/>
      <w:r w:rsidR="009D28B6">
        <w:rPr>
          <w:rFonts w:ascii="Times New Roman" w:eastAsia="Times New Roman" w:hAnsi="Times New Roman" w:cs="Times New Roman"/>
          <w:b/>
          <w:lang w:val="en-US"/>
        </w:rPr>
        <w:t>Liceul</w:t>
      </w:r>
      <w:proofErr w:type="spellEnd"/>
    </w:p>
    <w:p w14:paraId="4726B3EE" w14:textId="77777777" w:rsidR="00477442" w:rsidRDefault="00477442" w:rsidP="00477442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A31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</w:t>
      </w:r>
    </w:p>
    <w:p w14:paraId="32D1835C" w14:textId="77777777" w:rsidR="00477442" w:rsidRPr="000A31D1" w:rsidRDefault="00477442" w:rsidP="00477442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A31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14:paraId="2AA9285B" w14:textId="73DFC463" w:rsidR="00477442" w:rsidRPr="000A31D1" w:rsidRDefault="00477442" w:rsidP="00477442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A31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</w:t>
      </w:r>
      <w:r w:rsidRPr="000A31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Pr="000A31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Director,</w:t>
      </w:r>
      <w:r w:rsidR="009D28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gramEnd"/>
      <w:r w:rsidR="009D28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Director,</w:t>
      </w:r>
    </w:p>
    <w:p w14:paraId="367DECEC" w14:textId="281DC5FA" w:rsidR="00477442" w:rsidRPr="000A31D1" w:rsidRDefault="00477442" w:rsidP="00477442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0A31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Boambă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Călin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-Leon</w:t>
      </w:r>
      <w:r w:rsidR="009D28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Prof.</w:t>
      </w:r>
    </w:p>
    <w:p w14:paraId="17F6E69D" w14:textId="77777777" w:rsidR="00477442" w:rsidRPr="000A31D1" w:rsidRDefault="00477442" w:rsidP="00477442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A31D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    </w:t>
      </w:r>
    </w:p>
    <w:p w14:paraId="05D8CADE" w14:textId="77777777" w:rsidR="00477442" w:rsidRDefault="00477442" w:rsidP="00477442">
      <w:pPr>
        <w:tabs>
          <w:tab w:val="left" w:pos="300"/>
        </w:tabs>
        <w:autoSpaceDE w:val="0"/>
        <w:autoSpaceDN w:val="0"/>
        <w:adjustRightInd w:val="0"/>
        <w:spacing w:line="360" w:lineRule="auto"/>
        <w:ind w:right="425"/>
        <w:rPr>
          <w:rFonts w:ascii="Times New Roman" w:hAnsi="Times New Roman"/>
          <w:b/>
          <w:sz w:val="24"/>
          <w:szCs w:val="24"/>
        </w:rPr>
      </w:pPr>
    </w:p>
    <w:p w14:paraId="29AEE440" w14:textId="4E53F487" w:rsidR="00477442" w:rsidRPr="004A66E3" w:rsidRDefault="00477442" w:rsidP="00477442">
      <w:pPr>
        <w:tabs>
          <w:tab w:val="left" w:pos="300"/>
        </w:tabs>
        <w:autoSpaceDE w:val="0"/>
        <w:autoSpaceDN w:val="0"/>
        <w:adjustRightInd w:val="0"/>
        <w:spacing w:line="360" w:lineRule="auto"/>
        <w:ind w:right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Anexa 2</w:t>
      </w:r>
    </w:p>
    <w:p w14:paraId="35773C19" w14:textId="77777777" w:rsidR="00477442" w:rsidRPr="004A66E3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  <w:r w:rsidRPr="004A66E3">
        <w:rPr>
          <w:rFonts w:ascii="Times New Roman" w:hAnsi="Times New Roman"/>
          <w:b/>
          <w:sz w:val="24"/>
          <w:szCs w:val="24"/>
        </w:rPr>
        <w:t>Fişă de participare</w:t>
      </w:r>
    </w:p>
    <w:p w14:paraId="3A49648C" w14:textId="4BFC952F" w:rsidR="00477442" w:rsidRPr="004A66E3" w:rsidRDefault="00477442" w:rsidP="00477442">
      <w:pPr>
        <w:autoSpaceDE w:val="0"/>
        <w:autoSpaceDN w:val="0"/>
        <w:adjustRightInd w:val="0"/>
        <w:spacing w:line="360" w:lineRule="auto"/>
        <w:ind w:right="425"/>
        <w:jc w:val="center"/>
        <w:rPr>
          <w:rFonts w:ascii="Times New Roman" w:hAnsi="Times New Roman"/>
          <w:b/>
          <w:sz w:val="24"/>
          <w:szCs w:val="24"/>
        </w:rPr>
      </w:pPr>
      <w:r w:rsidRPr="004A66E3">
        <w:rPr>
          <w:rFonts w:ascii="Times New Roman" w:hAnsi="Times New Roman"/>
          <w:b/>
          <w:sz w:val="24"/>
          <w:szCs w:val="24"/>
        </w:rPr>
        <w:t xml:space="preserve">la Concursul de </w:t>
      </w:r>
      <w:r>
        <w:rPr>
          <w:rFonts w:ascii="Times New Roman" w:hAnsi="Times New Roman"/>
          <w:b/>
          <w:sz w:val="24"/>
          <w:szCs w:val="24"/>
        </w:rPr>
        <w:t>caligrafie/creație literară</w:t>
      </w:r>
      <w:r w:rsidRPr="004A66E3">
        <w:rPr>
          <w:rFonts w:ascii="Times New Roman" w:hAnsi="Times New Roman"/>
          <w:b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Invitație la scris... frumos</w:t>
      </w:r>
      <w:r w:rsidRPr="004A66E3">
        <w:rPr>
          <w:rFonts w:ascii="Times New Roman" w:hAnsi="Times New Roman"/>
          <w:b/>
          <w:sz w:val="24"/>
          <w:szCs w:val="24"/>
        </w:rPr>
        <w:t>!”</w:t>
      </w:r>
      <w:r w:rsidRPr="004A66E3">
        <w:rPr>
          <w:rFonts w:ascii="Times New Roman" w:hAnsi="Times New Roman"/>
          <w:b/>
          <w:sz w:val="24"/>
          <w:szCs w:val="24"/>
        </w:rPr>
        <w:br/>
        <w:t xml:space="preserve"> </w:t>
      </w:r>
    </w:p>
    <w:p w14:paraId="2CA3240E" w14:textId="77777777" w:rsidR="00477442" w:rsidRPr="004A66E3" w:rsidRDefault="00477442" w:rsidP="00477442">
      <w:pPr>
        <w:spacing w:line="360" w:lineRule="auto"/>
        <w:ind w:right="425"/>
        <w:rPr>
          <w:rFonts w:ascii="Times New Roman" w:hAnsi="Times New Roman"/>
          <w:b/>
          <w:sz w:val="24"/>
          <w:szCs w:val="24"/>
        </w:rPr>
      </w:pPr>
      <w:r w:rsidRPr="004A66E3">
        <w:rPr>
          <w:rFonts w:ascii="Times New Roman" w:hAnsi="Times New Roman"/>
          <w:b/>
          <w:sz w:val="24"/>
          <w:szCs w:val="24"/>
        </w:rPr>
        <w:t>1. Numele şi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66E3">
        <w:rPr>
          <w:rFonts w:ascii="Times New Roman" w:hAnsi="Times New Roman"/>
          <w:b/>
          <w:sz w:val="24"/>
          <w:szCs w:val="24"/>
        </w:rPr>
        <w:t>prenumele</w:t>
      </w:r>
      <w:r>
        <w:rPr>
          <w:rFonts w:ascii="Times New Roman" w:hAnsi="Times New Roman"/>
          <w:b/>
          <w:sz w:val="24"/>
          <w:szCs w:val="24"/>
        </w:rPr>
        <w:t xml:space="preserve"> elevului</w:t>
      </w:r>
      <w:r w:rsidRPr="004A66E3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</w:t>
      </w:r>
    </w:p>
    <w:p w14:paraId="09AAF4B9" w14:textId="77777777" w:rsidR="00477442" w:rsidRPr="004A66E3" w:rsidRDefault="00477442" w:rsidP="00477442">
      <w:pPr>
        <w:spacing w:line="360" w:lineRule="auto"/>
        <w:ind w:right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4A66E3">
        <w:rPr>
          <w:rFonts w:ascii="Times New Roman" w:hAnsi="Times New Roman"/>
          <w:b/>
          <w:sz w:val="24"/>
          <w:szCs w:val="24"/>
        </w:rPr>
        <w:t>. Unitatea şcolară................................................................................................clasa......................</w:t>
      </w:r>
    </w:p>
    <w:p w14:paraId="7E7B0331" w14:textId="77777777" w:rsidR="00477442" w:rsidRPr="004A66E3" w:rsidRDefault="00477442" w:rsidP="00477442">
      <w:pPr>
        <w:spacing w:line="360" w:lineRule="auto"/>
        <w:ind w:right="425"/>
        <w:rPr>
          <w:rFonts w:ascii="Times New Roman" w:hAnsi="Times New Roman"/>
          <w:b/>
          <w:sz w:val="24"/>
          <w:szCs w:val="24"/>
        </w:rPr>
      </w:pPr>
      <w:r w:rsidRPr="004A66E3">
        <w:rPr>
          <w:rFonts w:ascii="Times New Roman" w:hAnsi="Times New Roman"/>
          <w:b/>
          <w:sz w:val="24"/>
          <w:szCs w:val="24"/>
        </w:rPr>
        <w:t>localitatea....................................................................................judeţul............................................</w:t>
      </w:r>
    </w:p>
    <w:p w14:paraId="50367286" w14:textId="1A994C03" w:rsidR="00477442" w:rsidRPr="004A66E3" w:rsidRDefault="00477442" w:rsidP="00477442">
      <w:pPr>
        <w:spacing w:line="360" w:lineRule="auto"/>
        <w:ind w:right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4A66E3">
        <w:rPr>
          <w:rFonts w:ascii="Times New Roman" w:hAnsi="Times New Roman"/>
          <w:b/>
          <w:sz w:val="24"/>
          <w:szCs w:val="24"/>
        </w:rPr>
        <w:t>. Profesor  coordonator...................................................................................................................</w:t>
      </w:r>
    </w:p>
    <w:p w14:paraId="53D4651B" w14:textId="252B902E" w:rsidR="00477442" w:rsidRPr="004A66E3" w:rsidRDefault="00477442" w:rsidP="00477442">
      <w:pPr>
        <w:spacing w:line="360" w:lineRule="auto"/>
        <w:ind w:right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A66E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Adresa de email</w:t>
      </w:r>
      <w:r w:rsidRPr="004A66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Pr="004A66E3">
        <w:rPr>
          <w:rFonts w:ascii="Times New Roman" w:hAnsi="Times New Roman"/>
          <w:b/>
          <w:sz w:val="24"/>
          <w:szCs w:val="24"/>
        </w:rPr>
        <w:t xml:space="preserve">profesorului coordonator </w:t>
      </w:r>
      <w:r>
        <w:rPr>
          <w:rFonts w:ascii="Times New Roman" w:hAnsi="Times New Roman"/>
          <w:b/>
          <w:sz w:val="24"/>
          <w:szCs w:val="24"/>
        </w:rPr>
        <w:t>,</w:t>
      </w:r>
      <w:r w:rsidRPr="004A66E3">
        <w:rPr>
          <w:rFonts w:ascii="Times New Roman" w:hAnsi="Times New Roman"/>
          <w:b/>
          <w:sz w:val="24"/>
          <w:szCs w:val="24"/>
        </w:rPr>
        <w:t xml:space="preserve"> telefon: ..............................................................................................................................................................</w:t>
      </w:r>
    </w:p>
    <w:p w14:paraId="1637A244" w14:textId="23268106" w:rsidR="00477442" w:rsidRPr="004A66E3" w:rsidRDefault="00477442" w:rsidP="00477442">
      <w:pPr>
        <w:spacing w:line="240" w:lineRule="auto"/>
        <w:ind w:right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4A66E3">
        <w:rPr>
          <w:rFonts w:ascii="Times New Roman" w:hAnsi="Times New Roman"/>
          <w:b/>
          <w:sz w:val="24"/>
          <w:szCs w:val="24"/>
        </w:rPr>
        <w:t>. Titlul/titlurile  lucrării/lor</w:t>
      </w:r>
      <w:r>
        <w:rPr>
          <w:rFonts w:ascii="Times New Roman" w:hAnsi="Times New Roman"/>
          <w:b/>
          <w:sz w:val="24"/>
          <w:szCs w:val="24"/>
        </w:rPr>
        <w:t xml:space="preserve"> ( minimum 3 lucrări pe nivel de studiu)</w:t>
      </w:r>
      <w:r w:rsidRPr="004A66E3">
        <w:rPr>
          <w:rFonts w:ascii="Times New Roman" w:hAnsi="Times New Roman"/>
          <w:b/>
          <w:sz w:val="24"/>
          <w:szCs w:val="24"/>
        </w:rPr>
        <w:t xml:space="preserve"> :</w:t>
      </w:r>
    </w:p>
    <w:p w14:paraId="6F58BBEE" w14:textId="77777777" w:rsidR="00477442" w:rsidRDefault="00477442" w:rsidP="00477442">
      <w:pPr>
        <w:spacing w:line="360" w:lineRule="auto"/>
        <w:ind w:right="425"/>
        <w:rPr>
          <w:rFonts w:ascii="Times New Roman" w:hAnsi="Times New Roman"/>
          <w:b/>
          <w:sz w:val="24"/>
          <w:szCs w:val="24"/>
        </w:rPr>
      </w:pPr>
      <w:r w:rsidRPr="004A66E3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2E8043" w14:textId="3CC5B45B" w:rsidR="00477442" w:rsidRPr="004A66E3" w:rsidRDefault="00477442" w:rsidP="00477442">
      <w:pPr>
        <w:spacing w:line="360" w:lineRule="auto"/>
        <w:ind w:right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Secțiunea(caligrafie/creație literară)..............................................................................</w:t>
      </w:r>
    </w:p>
    <w:p w14:paraId="24FB6C46" w14:textId="77777777" w:rsidR="00477442" w:rsidRPr="004A66E3" w:rsidRDefault="00477442" w:rsidP="00477442">
      <w:pPr>
        <w:spacing w:line="360" w:lineRule="auto"/>
        <w:ind w:right="425"/>
        <w:rPr>
          <w:rFonts w:ascii="Times New Roman" w:hAnsi="Times New Roman"/>
          <w:b/>
          <w:sz w:val="24"/>
          <w:szCs w:val="24"/>
        </w:rPr>
      </w:pPr>
      <w:r w:rsidRPr="004A66E3">
        <w:rPr>
          <w:rFonts w:ascii="Times New Roman" w:hAnsi="Times New Roman"/>
          <w:b/>
          <w:sz w:val="24"/>
          <w:szCs w:val="24"/>
        </w:rPr>
        <w:t>Am luat la cunoştinţă prevederile regulamentului concursului.</w:t>
      </w:r>
    </w:p>
    <w:p w14:paraId="5C757C6A" w14:textId="77777777" w:rsidR="00477442" w:rsidRPr="004A66E3" w:rsidRDefault="00477442" w:rsidP="00477442">
      <w:pPr>
        <w:spacing w:line="360" w:lineRule="auto"/>
        <w:ind w:right="425"/>
        <w:jc w:val="both"/>
        <w:rPr>
          <w:rFonts w:ascii="Times New Roman" w:hAnsi="Times New Roman"/>
          <w:b/>
          <w:sz w:val="24"/>
          <w:szCs w:val="24"/>
        </w:rPr>
      </w:pPr>
    </w:p>
    <w:p w14:paraId="2232D72F" w14:textId="77777777" w:rsidR="00477442" w:rsidRPr="004A66E3" w:rsidRDefault="00477442" w:rsidP="00477442">
      <w:pPr>
        <w:spacing w:line="360" w:lineRule="auto"/>
        <w:ind w:right="425"/>
        <w:jc w:val="both"/>
        <w:rPr>
          <w:rFonts w:ascii="Times New Roman" w:hAnsi="Times New Roman"/>
          <w:b/>
          <w:sz w:val="24"/>
          <w:szCs w:val="24"/>
        </w:rPr>
      </w:pPr>
      <w:r w:rsidRPr="004A66E3">
        <w:rPr>
          <w:rFonts w:ascii="Times New Roman" w:hAnsi="Times New Roman"/>
          <w:b/>
          <w:sz w:val="24"/>
          <w:szCs w:val="24"/>
        </w:rPr>
        <w:t>Data                                                                                                                    Semnătura</w:t>
      </w:r>
    </w:p>
    <w:p w14:paraId="61606FB1" w14:textId="097704D9" w:rsidR="00337DA4" w:rsidRPr="00121BBB" w:rsidRDefault="00477442" w:rsidP="00121BBB">
      <w:pPr>
        <w:spacing w:line="360" w:lineRule="auto"/>
        <w:ind w:left="2160" w:right="425" w:firstLine="720"/>
        <w:rPr>
          <w:rFonts w:ascii="Times New Roman" w:hAnsi="Times New Roman"/>
          <w:b/>
          <w:sz w:val="24"/>
          <w:szCs w:val="24"/>
        </w:rPr>
      </w:pPr>
      <w:r w:rsidRPr="004A66E3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sectPr w:rsidR="00337DA4" w:rsidRPr="00121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5B2"/>
    <w:multiLevelType w:val="hybridMultilevel"/>
    <w:tmpl w:val="3B78E9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318D2"/>
    <w:multiLevelType w:val="hybridMultilevel"/>
    <w:tmpl w:val="17E04F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42"/>
    <w:rsid w:val="00121BBB"/>
    <w:rsid w:val="00337DA4"/>
    <w:rsid w:val="00477442"/>
    <w:rsid w:val="00864737"/>
    <w:rsid w:val="009D14EF"/>
    <w:rsid w:val="009D28B6"/>
    <w:rsid w:val="00F0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7DA42"/>
  <w15:chartTrackingRefBased/>
  <w15:docId w15:val="{5A57EAFF-713B-4B57-8F85-1DADA645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4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2025-02-26T10:51:00Z</dcterms:created>
  <dcterms:modified xsi:type="dcterms:W3CDTF">2025-02-26T11:31:00Z</dcterms:modified>
</cp:coreProperties>
</file>